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B7" w:rsidRPr="00D276B7" w:rsidRDefault="00D276B7" w:rsidP="00D276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D276B7">
        <w:rPr>
          <w:rFonts w:ascii="Times New Roman" w:eastAsia="Times New Roman" w:hAnsi="Times New Roman" w:cs="Times New Roman"/>
          <w:noProof/>
          <w:color w:val="00000A"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B7" w:rsidRPr="00D276B7" w:rsidRDefault="00D276B7" w:rsidP="00D276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276B7" w:rsidRPr="00D276B7" w:rsidRDefault="00D276B7" w:rsidP="00D27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D276B7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ДУМА </w:t>
      </w:r>
    </w:p>
    <w:p w:rsidR="00D276B7" w:rsidRPr="00D276B7" w:rsidRDefault="00D276B7" w:rsidP="00D27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D276B7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МОЛОКОВСКОГО МУНИЦИПАЛЬНОГО ОКРУГА</w:t>
      </w:r>
    </w:p>
    <w:p w:rsidR="00D276B7" w:rsidRPr="00D276B7" w:rsidRDefault="00D276B7" w:rsidP="00D27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D276B7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ТВЕРСКОЙ ОБЛАСТИ</w:t>
      </w:r>
    </w:p>
    <w:p w:rsidR="00D276B7" w:rsidRPr="00D276B7" w:rsidRDefault="00D276B7" w:rsidP="00D27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D276B7" w:rsidRPr="00D276B7" w:rsidRDefault="00D276B7" w:rsidP="00D27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D276B7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D276B7" w:rsidRPr="00D276B7" w:rsidTr="00D276B7">
        <w:tc>
          <w:tcPr>
            <w:tcW w:w="4741" w:type="dxa"/>
          </w:tcPr>
          <w:p w:rsidR="00D276B7" w:rsidRPr="00D276B7" w:rsidRDefault="00D276B7" w:rsidP="00D2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D276B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13.1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  <w:r w:rsidRPr="00D276B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.2022                                 </w:t>
            </w:r>
          </w:p>
        </w:tc>
        <w:tc>
          <w:tcPr>
            <w:tcW w:w="4722" w:type="dxa"/>
          </w:tcPr>
          <w:p w:rsidR="00D276B7" w:rsidRPr="00D276B7" w:rsidRDefault="00D276B7" w:rsidP="00D27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D276B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№ 1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22</w:t>
            </w:r>
          </w:p>
        </w:tc>
      </w:tr>
    </w:tbl>
    <w:p w:rsidR="00D276B7" w:rsidRPr="00D276B7" w:rsidRDefault="00D276B7" w:rsidP="00D276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D276B7">
        <w:rPr>
          <w:rFonts w:ascii="Times New Roman" w:eastAsia="Times New Roman" w:hAnsi="Times New Roman" w:cs="Times New Roman"/>
          <w:color w:val="00000A"/>
          <w:sz w:val="28"/>
          <w:szCs w:val="28"/>
        </w:rPr>
        <w:t>пгт Молоково</w:t>
      </w:r>
    </w:p>
    <w:p w:rsidR="00FE7678" w:rsidRDefault="00FE7678" w:rsidP="00D27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7678" w:rsidRPr="002227B9" w:rsidRDefault="00FE7678" w:rsidP="00D276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678" w:rsidRPr="00A62E50" w:rsidRDefault="00FE7678" w:rsidP="00D276B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62E5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222E7" w:rsidRPr="00A62E50">
        <w:rPr>
          <w:rFonts w:ascii="Times New Roman" w:hAnsi="Times New Roman" w:cs="Times New Roman"/>
          <w:b/>
          <w:sz w:val="28"/>
          <w:szCs w:val="28"/>
        </w:rPr>
        <w:t xml:space="preserve"> перечня </w:t>
      </w:r>
      <w:r w:rsidRPr="00A62E50">
        <w:rPr>
          <w:rFonts w:ascii="Times New Roman" w:hAnsi="Times New Roman" w:cs="Times New Roman"/>
          <w:b/>
          <w:sz w:val="28"/>
          <w:szCs w:val="28"/>
        </w:rPr>
        <w:t xml:space="preserve">значений коэффициента </w:t>
      </w:r>
      <w:r w:rsidR="00C54EA6" w:rsidRPr="00A62E50">
        <w:rPr>
          <w:rFonts w:ascii="Times New Roman" w:hAnsi="Times New Roman" w:cs="Times New Roman"/>
          <w:b/>
          <w:sz w:val="28"/>
          <w:szCs w:val="28"/>
        </w:rPr>
        <w:t xml:space="preserve"> ( К) </w:t>
      </w:r>
      <w:r w:rsidRPr="00A62E50">
        <w:rPr>
          <w:rFonts w:ascii="Times New Roman" w:hAnsi="Times New Roman" w:cs="Times New Roman"/>
          <w:b/>
          <w:sz w:val="28"/>
          <w:szCs w:val="28"/>
        </w:rPr>
        <w:t xml:space="preserve">устанавливаемого в отношении земельных участков, государственная собственность на которые </w:t>
      </w:r>
      <w:r w:rsidR="002227B9" w:rsidRPr="00A62E50">
        <w:rPr>
          <w:rFonts w:ascii="Times New Roman" w:hAnsi="Times New Roman" w:cs="Times New Roman"/>
          <w:b/>
          <w:sz w:val="28"/>
          <w:szCs w:val="28"/>
        </w:rPr>
        <w:t xml:space="preserve">не разграничена, с учетом видов </w:t>
      </w:r>
      <w:r w:rsidRPr="00A62E50">
        <w:rPr>
          <w:rFonts w:ascii="Times New Roman" w:hAnsi="Times New Roman" w:cs="Times New Roman"/>
          <w:b/>
          <w:sz w:val="28"/>
          <w:szCs w:val="28"/>
        </w:rPr>
        <w:t xml:space="preserve">разрешенного использования земельных участков в соответствии с классификатором видов разрешенного использования земельных участков, утвержденным Приказом </w:t>
      </w:r>
      <w:r w:rsidR="00A62E50" w:rsidRPr="000E6EA6"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государственной регистрации, кадастра и картографии от 10 ноября 2020 г. N П/0412</w:t>
      </w:r>
      <w:r w:rsidR="00A62E50">
        <w:rPr>
          <w:rFonts w:ascii="Times New Roman" w:hAnsi="Times New Roman" w:cs="Times New Roman"/>
          <w:sz w:val="28"/>
          <w:szCs w:val="28"/>
        </w:rPr>
        <w:t xml:space="preserve"> </w:t>
      </w:r>
      <w:r w:rsidRPr="00A62E50">
        <w:rPr>
          <w:rFonts w:ascii="Times New Roman" w:hAnsi="Times New Roman" w:cs="Times New Roman"/>
          <w:b/>
          <w:sz w:val="28"/>
          <w:szCs w:val="28"/>
        </w:rPr>
        <w:t>« Об утверждении классификатора видов разрешенного использования земельных участков»</w:t>
      </w:r>
    </w:p>
    <w:p w:rsidR="000912C4" w:rsidRDefault="00FE7678" w:rsidP="00D2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0912C4" w:rsidRDefault="000912C4" w:rsidP="00D2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678" w:rsidRDefault="000912C4" w:rsidP="00D27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E7678">
        <w:rPr>
          <w:rFonts w:ascii="Times New Roman" w:eastAsia="Times New Roman" w:hAnsi="Times New Roman" w:cs="Times New Roman"/>
          <w:sz w:val="28"/>
          <w:szCs w:val="28"/>
        </w:rPr>
        <w:t>В ц</w:t>
      </w:r>
      <w:r w:rsidR="002227B9">
        <w:rPr>
          <w:rFonts w:ascii="Times New Roman" w:eastAsia="Times New Roman" w:hAnsi="Times New Roman" w:cs="Times New Roman"/>
          <w:sz w:val="28"/>
          <w:szCs w:val="28"/>
        </w:rPr>
        <w:t xml:space="preserve">елях реализации с 01 января </w:t>
      </w:r>
      <w:r w:rsidR="0093716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E7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7B9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FE7678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Тверской области от 30.05.2020 № 250-пп « О порядке  определения размера арендной платы за земельные участки из категории земель сельскохозяйственного назначения, находящиеся в собственности Тверской области, и земельные участки, государственная собственность на которые не разграничена, и предоставленные в аренду без торгов»</w:t>
      </w:r>
      <w:r w:rsidR="00751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Дума</w:t>
      </w:r>
      <w:r w:rsidR="00FE7678">
        <w:rPr>
          <w:rFonts w:ascii="Times New Roman" w:eastAsia="Times New Roman" w:hAnsi="Times New Roman" w:cs="Times New Roman"/>
          <w:sz w:val="28"/>
          <w:szCs w:val="28"/>
        </w:rPr>
        <w:t xml:space="preserve"> Молоковского 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FE7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EA6" w:rsidRPr="000E6EA6">
        <w:rPr>
          <w:rFonts w:ascii="Times New Roman" w:eastAsia="Times New Roman" w:hAnsi="Times New Roman" w:cs="Times New Roman"/>
          <w:b/>
          <w:caps/>
          <w:sz w:val="28"/>
          <w:szCs w:val="28"/>
        </w:rPr>
        <w:t>решила</w:t>
      </w:r>
      <w:r w:rsidR="00FE7678" w:rsidRPr="00FE767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12C4" w:rsidRDefault="000912C4" w:rsidP="00D27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2E7" w:rsidRDefault="00A222E7" w:rsidP="00D2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222E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значений </w:t>
      </w:r>
      <w:r w:rsidRPr="00A222E7">
        <w:rPr>
          <w:rFonts w:ascii="Times New Roman" w:eastAsia="Times New Roman" w:hAnsi="Times New Roman" w:cs="Times New Roman"/>
          <w:sz w:val="28"/>
          <w:szCs w:val="28"/>
        </w:rPr>
        <w:t>коэффициента</w:t>
      </w:r>
      <w:r w:rsidR="002227B9">
        <w:rPr>
          <w:rFonts w:ascii="Times New Roman" w:eastAsia="Times New Roman" w:hAnsi="Times New Roman" w:cs="Times New Roman"/>
          <w:sz w:val="28"/>
          <w:szCs w:val="28"/>
        </w:rPr>
        <w:t xml:space="preserve"> ( К)</w:t>
      </w:r>
      <w:r w:rsidRPr="00A222E7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2E7">
        <w:rPr>
          <w:rFonts w:ascii="Times New Roman" w:eastAsia="Times New Roman" w:hAnsi="Times New Roman" w:cs="Times New Roman"/>
          <w:sz w:val="28"/>
          <w:szCs w:val="28"/>
        </w:rPr>
        <w:t>в отношении земельных участков, государственная собственность на которые не разграничена, с учетом видов разрешенного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земельных </w:t>
      </w:r>
      <w:r w:rsidRPr="00A222E7">
        <w:rPr>
          <w:rFonts w:ascii="Times New Roman" w:eastAsia="Times New Roman" w:hAnsi="Times New Roman" w:cs="Times New Roman"/>
          <w:sz w:val="28"/>
          <w:szCs w:val="28"/>
        </w:rPr>
        <w:t xml:space="preserve">участков в соответствии с классификатором видов разрешенного использования земельных участков, утвержденным </w:t>
      </w:r>
      <w:r w:rsidR="00BA258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E6EA6" w:rsidRPr="000E6EA6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от 10 ноября 2020 г. N П/0412 « Об утверждении классификатора видов разрешенного использования земельных участков»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Приложение)</w:t>
      </w:r>
    </w:p>
    <w:p w:rsidR="00A222E7" w:rsidRDefault="00A222E7" w:rsidP="00D2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2.П</w:t>
      </w:r>
      <w:r w:rsidR="002227B9">
        <w:rPr>
          <w:rFonts w:ascii="Times New Roman" w:eastAsia="Times New Roman" w:hAnsi="Times New Roman" w:cs="Times New Roman"/>
          <w:sz w:val="28"/>
          <w:szCs w:val="28"/>
        </w:rPr>
        <w:t xml:space="preserve">ризнать утратившим силу с 01 января </w:t>
      </w:r>
      <w:r w:rsidR="00940AC6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0E6E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71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3B3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A258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222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2C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ешение Собрания деп</w:t>
      </w:r>
      <w:r w:rsidR="00BA258C">
        <w:rPr>
          <w:rFonts w:ascii="Times New Roman" w:eastAsia="Times New Roman" w:hAnsi="Times New Roman" w:cs="Times New Roman"/>
          <w:sz w:val="28"/>
          <w:szCs w:val="28"/>
        </w:rPr>
        <w:t>утатов Молоковского района от</w:t>
      </w:r>
      <w:r w:rsidR="000E6EA6">
        <w:rPr>
          <w:rFonts w:ascii="Times New Roman" w:eastAsia="Times New Roman" w:hAnsi="Times New Roman" w:cs="Times New Roman"/>
          <w:sz w:val="28"/>
          <w:szCs w:val="28"/>
        </w:rPr>
        <w:t xml:space="preserve"> 21.12.2020 № 102</w:t>
      </w:r>
      <w:r w:rsidR="008C3B3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E079D" w:rsidRPr="009E079D">
        <w:rPr>
          <w:rFonts w:ascii="Times New Roman" w:eastAsia="Times New Roman" w:hAnsi="Times New Roman" w:cs="Times New Roman"/>
          <w:sz w:val="28"/>
          <w:szCs w:val="28"/>
        </w:rPr>
        <w:t>Об утверждении  п</w:t>
      </w:r>
      <w:r w:rsidR="00BA258C">
        <w:rPr>
          <w:rFonts w:ascii="Times New Roman" w:eastAsia="Times New Roman" w:hAnsi="Times New Roman" w:cs="Times New Roman"/>
          <w:sz w:val="28"/>
          <w:szCs w:val="28"/>
        </w:rPr>
        <w:t>еречня значений коэффициента</w:t>
      </w:r>
      <w:r w:rsidR="002C652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E079D" w:rsidRPr="009E079D">
        <w:rPr>
          <w:rFonts w:ascii="Times New Roman" w:eastAsia="Times New Roman" w:hAnsi="Times New Roman" w:cs="Times New Roman"/>
          <w:sz w:val="28"/>
          <w:szCs w:val="28"/>
        </w:rPr>
        <w:t xml:space="preserve">К) устанавливаемого в отношении земельных участков, государственная собственность на которые не разграничена, с учетом видов разрешенного использования земельных </w:t>
      </w:r>
      <w:r w:rsidR="009E079D" w:rsidRPr="009E079D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участков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 « Об утверждении классификатора видов разрешенного использования земельных участков»</w:t>
      </w:r>
      <w:r w:rsidR="009E07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678" w:rsidRPr="00FE7678" w:rsidRDefault="000912C4" w:rsidP="00D2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42FD2">
        <w:rPr>
          <w:rFonts w:ascii="Times New Roman" w:eastAsia="Times New Roman" w:hAnsi="Times New Roman" w:cs="Times New Roman"/>
          <w:sz w:val="28"/>
          <w:szCs w:val="28"/>
        </w:rPr>
        <w:t>3. Настоящее решение</w:t>
      </w:r>
      <w:r w:rsidR="00DA3B90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1 января 2023</w:t>
      </w:r>
      <w:r w:rsidR="00C42FD2">
        <w:rPr>
          <w:rFonts w:ascii="Times New Roman" w:eastAsia="Times New Roman" w:hAnsi="Times New Roman" w:cs="Times New Roman"/>
          <w:sz w:val="28"/>
          <w:szCs w:val="28"/>
        </w:rPr>
        <w:t xml:space="preserve"> года и подлежит официальному опубликованию.</w:t>
      </w:r>
    </w:p>
    <w:p w:rsidR="00FE7678" w:rsidRDefault="00FE7678" w:rsidP="00D276B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D276B7" w:rsidRPr="00FE7678" w:rsidRDefault="00D276B7" w:rsidP="00D276B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FE7678" w:rsidRDefault="00FE7678" w:rsidP="00D27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43CE" w:rsidRPr="00E543CE" w:rsidRDefault="00E543CE" w:rsidP="00D27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3C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Молоковского </w:t>
      </w:r>
    </w:p>
    <w:p w:rsidR="00E543CE" w:rsidRPr="00E543CE" w:rsidRDefault="00E543CE" w:rsidP="00D27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3C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  <w:r w:rsidRPr="00E543C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43C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43C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43C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43C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43C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276B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543CE">
        <w:rPr>
          <w:rFonts w:ascii="Times New Roman" w:eastAsia="Times New Roman" w:hAnsi="Times New Roman" w:cs="Times New Roman"/>
          <w:b/>
          <w:sz w:val="28"/>
          <w:szCs w:val="28"/>
        </w:rPr>
        <w:t>А.П. Ефименко</w:t>
      </w:r>
    </w:p>
    <w:p w:rsidR="00E543CE" w:rsidRPr="00E543CE" w:rsidRDefault="00E543CE" w:rsidP="00D27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3CE" w:rsidRDefault="00E543CE" w:rsidP="00D27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6B7" w:rsidRPr="00FE7678" w:rsidRDefault="00D276B7" w:rsidP="00D27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79D" w:rsidRDefault="00FE7678" w:rsidP="00D276B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E7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Председатель </w:t>
      </w:r>
      <w:r w:rsidR="009E07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Думы</w:t>
      </w:r>
    </w:p>
    <w:p w:rsidR="00FE7678" w:rsidRDefault="009E079D" w:rsidP="00D276B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Молоковского муниципального округа</w:t>
      </w:r>
      <w:r w:rsidR="00FE7678" w:rsidRPr="00FE7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</w:t>
      </w:r>
      <w:r w:rsidR="003145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</w:t>
      </w:r>
      <w:r w:rsidR="00D276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3145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Л.А. Бойцова</w:t>
      </w:r>
    </w:p>
    <w:p w:rsidR="003145E5" w:rsidRDefault="003145E5" w:rsidP="00C42FD2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45E5" w:rsidRDefault="003145E5" w:rsidP="00C42FD2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45E5" w:rsidRDefault="003145E5" w:rsidP="00C42FD2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45E5" w:rsidRDefault="003145E5" w:rsidP="00C42FD2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45E5" w:rsidRDefault="003145E5" w:rsidP="00C42FD2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45E5" w:rsidRDefault="003145E5" w:rsidP="00C42FD2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45E5" w:rsidRDefault="003145E5" w:rsidP="00C42FD2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45E5" w:rsidRDefault="003145E5" w:rsidP="00C42FD2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45E5" w:rsidRDefault="003145E5" w:rsidP="00C42FD2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45E5" w:rsidRDefault="003145E5" w:rsidP="00C42FD2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45E5" w:rsidRDefault="003145E5" w:rsidP="00C42FD2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45E5" w:rsidRDefault="003145E5" w:rsidP="00C42FD2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45E5" w:rsidRDefault="003145E5" w:rsidP="00C42FD2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45E5" w:rsidRDefault="003145E5" w:rsidP="00C42FD2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45E5" w:rsidRDefault="003145E5" w:rsidP="00C42FD2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45E5" w:rsidRDefault="003145E5" w:rsidP="00C42FD2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45E5" w:rsidRDefault="003145E5" w:rsidP="00C42FD2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45E5" w:rsidRDefault="003145E5" w:rsidP="00C42FD2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W w:w="4125" w:type="dxa"/>
        <w:tblInd w:w="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5"/>
      </w:tblGrid>
      <w:tr w:rsidR="000912C4" w:rsidTr="000912C4">
        <w:trPr>
          <w:trHeight w:val="1498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0912C4" w:rsidRDefault="000912C4" w:rsidP="00D276B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Приложение</w:t>
            </w:r>
          </w:p>
          <w:p w:rsidR="000912C4" w:rsidRDefault="000912C4" w:rsidP="00D276B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 Решению Думы Молоковског</w:t>
            </w:r>
            <w:r w:rsidR="00E543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 муниципального округа от </w:t>
            </w:r>
            <w:r w:rsidR="00D276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13</w:t>
            </w:r>
            <w:r w:rsidR="00E543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  <w:r w:rsidR="00D276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12</w:t>
            </w:r>
            <w:r w:rsidR="00E543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.2022</w:t>
            </w:r>
          </w:p>
          <w:p w:rsidR="000912C4" w:rsidRPr="000912C4" w:rsidRDefault="000912C4" w:rsidP="00D276B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  <w:r w:rsidR="00D276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122</w:t>
            </w:r>
          </w:p>
        </w:tc>
      </w:tr>
    </w:tbl>
    <w:p w:rsidR="000912C4" w:rsidRDefault="000912C4" w:rsidP="000912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12C4" w:rsidRDefault="000912C4" w:rsidP="000912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45E5" w:rsidRPr="003145E5" w:rsidRDefault="003145E5" w:rsidP="00314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5E5" w:rsidRPr="003145E5" w:rsidRDefault="003145E5" w:rsidP="00314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45E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значений коэффициента (К) в отношении земельных участков,</w:t>
      </w:r>
    </w:p>
    <w:p w:rsidR="003145E5" w:rsidRPr="003145E5" w:rsidRDefault="003145E5" w:rsidP="0031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45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государственная собственность на которые не разграничена, предоставленных в аренду без торгов, на территории Молоковского </w:t>
      </w:r>
      <w:r w:rsidR="00D276B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3145E5" w:rsidRPr="003145E5" w:rsidRDefault="003145E5" w:rsidP="0031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552"/>
        <w:gridCol w:w="5954"/>
        <w:gridCol w:w="924"/>
        <w:gridCol w:w="1060"/>
      </w:tblGrid>
      <w:tr w:rsidR="00875271" w:rsidRPr="003145E5" w:rsidTr="00D276B7">
        <w:tc>
          <w:tcPr>
            <w:tcW w:w="2552" w:type="dxa"/>
            <w:vAlign w:val="center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4" w:type="dxa"/>
            <w:vAlign w:val="center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24" w:type="dxa"/>
            <w:vAlign w:val="center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60" w:type="dxa"/>
            <w:vAlign w:val="center"/>
          </w:tcPr>
          <w:p w:rsidR="00875271" w:rsidRPr="003145E5" w:rsidRDefault="000912C4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875271" w:rsidRPr="00314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коэффициента</w:t>
            </w:r>
          </w:p>
          <w:p w:rsidR="00875271" w:rsidRPr="003145E5" w:rsidRDefault="00875271" w:rsidP="00D276B7">
            <w:pPr>
              <w:tabs>
                <w:tab w:val="left" w:pos="12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sz w:val="24"/>
                <w:szCs w:val="24"/>
              </w:rPr>
              <w:t>(К)</w:t>
            </w:r>
          </w:p>
        </w:tc>
      </w:tr>
      <w:tr w:rsidR="00875271" w:rsidRPr="003145E5" w:rsidTr="00D276B7">
        <w:tc>
          <w:tcPr>
            <w:tcW w:w="2552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271" w:rsidRPr="003145E5" w:rsidTr="00D276B7">
        <w:tc>
          <w:tcPr>
            <w:tcW w:w="2552" w:type="dxa"/>
          </w:tcPr>
          <w:p w:rsidR="00875271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  <w:p w:rsidR="00753B69" w:rsidRDefault="00753B69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B69" w:rsidRPr="002C6529" w:rsidRDefault="00753B69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875271" w:rsidRPr="002C6529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 w:rsidRPr="002C65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1.1</w:t>
              </w:r>
            </w:hyperlink>
            <w:r w:rsidRPr="002C65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26" w:history="1">
              <w:r w:rsidRPr="002C65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1.20</w:t>
              </w:r>
            </w:hyperlink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92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60" w:type="dxa"/>
          </w:tcPr>
          <w:p w:rsidR="00875271" w:rsidRPr="00753B69" w:rsidRDefault="000912C4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5271" w:rsidRPr="003145E5" w:rsidTr="00D276B7">
        <w:tc>
          <w:tcPr>
            <w:tcW w:w="2552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875271" w:rsidRPr="00753B69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441" w:rsidRPr="003145E5" w:rsidTr="00D276B7">
        <w:tc>
          <w:tcPr>
            <w:tcW w:w="2552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4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1.2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w:anchor="P66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1.6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P51"/>
            <w:bookmarkEnd w:id="1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60" w:type="dxa"/>
          </w:tcPr>
          <w:p w:rsidR="00DD4441" w:rsidRPr="00753B69" w:rsidRDefault="000912C4" w:rsidP="00D2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P54"/>
            <w:bookmarkEnd w:id="2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60" w:type="dxa"/>
          </w:tcPr>
          <w:p w:rsidR="00DD4441" w:rsidRPr="00753B69" w:rsidRDefault="000912C4" w:rsidP="00D2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Овощеводство</w:t>
            </w: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060" w:type="dxa"/>
          </w:tcPr>
          <w:p w:rsidR="00DD4441" w:rsidRPr="00753B69" w:rsidRDefault="000912C4" w:rsidP="00D2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60" w:type="dxa"/>
          </w:tcPr>
          <w:p w:rsidR="00DD4441" w:rsidRPr="00753B69" w:rsidRDefault="000912C4" w:rsidP="00D2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Садоводство</w:t>
            </w: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</w:t>
            </w: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культур, винограда и иных многолетних культур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060" w:type="dxa"/>
          </w:tcPr>
          <w:p w:rsidR="00DD4441" w:rsidRPr="00753B69" w:rsidRDefault="000912C4" w:rsidP="00D2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Pr="002C6529" w:rsidRDefault="00DD4441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Виноградарство</w:t>
            </w:r>
          </w:p>
        </w:tc>
        <w:tc>
          <w:tcPr>
            <w:tcW w:w="5954" w:type="dxa"/>
          </w:tcPr>
          <w:p w:rsidR="00DD4441" w:rsidRPr="002C6529" w:rsidRDefault="00DD4441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Возделывание винограда на виноградопригодных землях</w:t>
            </w:r>
          </w:p>
        </w:tc>
        <w:tc>
          <w:tcPr>
            <w:tcW w:w="924" w:type="dxa"/>
          </w:tcPr>
          <w:p w:rsidR="00DD4441" w:rsidRPr="002C6529" w:rsidRDefault="00DD4441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060" w:type="dxa"/>
          </w:tcPr>
          <w:p w:rsidR="00DD4441" w:rsidRPr="00753B69" w:rsidRDefault="000912C4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5271" w:rsidRPr="003145E5" w:rsidTr="00D276B7">
        <w:tc>
          <w:tcPr>
            <w:tcW w:w="2552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595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92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P66"/>
            <w:bookmarkEnd w:id="3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060" w:type="dxa"/>
          </w:tcPr>
          <w:p w:rsidR="00875271" w:rsidRPr="00753B69" w:rsidRDefault="000912C4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5271" w:rsidRPr="003145E5" w:rsidTr="00D276B7">
        <w:tc>
          <w:tcPr>
            <w:tcW w:w="2552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595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6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1.8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w:anchor="P91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1.11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P107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1.15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P120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1.19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P124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1.20</w:t>
              </w:r>
            </w:hyperlink>
          </w:p>
        </w:tc>
        <w:tc>
          <w:tcPr>
            <w:tcW w:w="92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060" w:type="dxa"/>
          </w:tcPr>
          <w:p w:rsidR="00875271" w:rsidRPr="00753B69" w:rsidRDefault="000912C4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5271" w:rsidRPr="003145E5" w:rsidTr="00D276B7">
        <w:tc>
          <w:tcPr>
            <w:tcW w:w="2552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Скотоводство</w:t>
            </w:r>
          </w:p>
        </w:tc>
        <w:tc>
          <w:tcPr>
            <w:tcW w:w="595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2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P76"/>
            <w:bookmarkEnd w:id="4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060" w:type="dxa"/>
          </w:tcPr>
          <w:p w:rsidR="00875271" w:rsidRPr="00753B69" w:rsidRDefault="000912C4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5271" w:rsidRPr="003145E5" w:rsidTr="00D276B7">
        <w:tc>
          <w:tcPr>
            <w:tcW w:w="2552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Звероводство</w:t>
            </w:r>
          </w:p>
        </w:tc>
        <w:tc>
          <w:tcPr>
            <w:tcW w:w="595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2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060" w:type="dxa"/>
          </w:tcPr>
          <w:p w:rsidR="00875271" w:rsidRPr="00753B69" w:rsidRDefault="000912C4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5271" w:rsidRPr="003145E5" w:rsidTr="00D276B7">
        <w:tc>
          <w:tcPr>
            <w:tcW w:w="2552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Птицеводство</w:t>
            </w:r>
          </w:p>
        </w:tc>
        <w:tc>
          <w:tcPr>
            <w:tcW w:w="595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2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060" w:type="dxa"/>
          </w:tcPr>
          <w:p w:rsidR="00875271" w:rsidRPr="00753B69" w:rsidRDefault="000912C4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5271" w:rsidRPr="003145E5" w:rsidTr="00D276B7">
        <w:tc>
          <w:tcPr>
            <w:tcW w:w="2552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Свиноводство</w:t>
            </w:r>
          </w:p>
        </w:tc>
        <w:tc>
          <w:tcPr>
            <w:tcW w:w="595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зданий, сооружений, используемых для содержания и разведения животных, производства, </w:t>
            </w: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хранения и первичной переработки продукции;</w:t>
            </w:r>
          </w:p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2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P91"/>
            <w:bookmarkEnd w:id="5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060" w:type="dxa"/>
          </w:tcPr>
          <w:p w:rsidR="00875271" w:rsidRPr="00753B69" w:rsidRDefault="000912C4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5271" w:rsidRPr="003145E5" w:rsidTr="00D276B7">
        <w:tc>
          <w:tcPr>
            <w:tcW w:w="2552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Пчеловодство</w:t>
            </w:r>
          </w:p>
        </w:tc>
        <w:tc>
          <w:tcPr>
            <w:tcW w:w="595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92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060" w:type="dxa"/>
          </w:tcPr>
          <w:p w:rsidR="00875271" w:rsidRPr="00753B69" w:rsidRDefault="000912C4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5271" w:rsidRPr="003145E5" w:rsidTr="00D276B7">
        <w:tc>
          <w:tcPr>
            <w:tcW w:w="2552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Рыбоводство</w:t>
            </w:r>
          </w:p>
        </w:tc>
        <w:tc>
          <w:tcPr>
            <w:tcW w:w="595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92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060" w:type="dxa"/>
          </w:tcPr>
          <w:p w:rsidR="00875271" w:rsidRPr="00753B69" w:rsidRDefault="000912C4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5271" w:rsidRPr="003145E5" w:rsidTr="00D276B7">
        <w:tc>
          <w:tcPr>
            <w:tcW w:w="2552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95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92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060" w:type="dxa"/>
          </w:tcPr>
          <w:p w:rsidR="00875271" w:rsidRPr="00753B69" w:rsidRDefault="000912C4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5271" w:rsidRPr="003145E5" w:rsidTr="00D276B7">
        <w:tc>
          <w:tcPr>
            <w:tcW w:w="2552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95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2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P107"/>
            <w:bookmarkEnd w:id="6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60" w:type="dxa"/>
          </w:tcPr>
          <w:p w:rsidR="00875271" w:rsidRPr="00753B69" w:rsidRDefault="00753B69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5271" w:rsidRPr="003145E5" w:rsidTr="00D276B7">
        <w:tc>
          <w:tcPr>
            <w:tcW w:w="2552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95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2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060" w:type="dxa"/>
          </w:tcPr>
          <w:p w:rsidR="00875271" w:rsidRPr="00753B69" w:rsidRDefault="00753B69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5271" w:rsidRPr="003145E5" w:rsidTr="00D276B7">
        <w:tc>
          <w:tcPr>
            <w:tcW w:w="2552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Питомники</w:t>
            </w:r>
          </w:p>
        </w:tc>
        <w:tc>
          <w:tcPr>
            <w:tcW w:w="595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2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060" w:type="dxa"/>
          </w:tcPr>
          <w:p w:rsidR="00875271" w:rsidRPr="00753B69" w:rsidRDefault="00753B69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5271" w:rsidRPr="003145E5" w:rsidTr="00D276B7">
        <w:tc>
          <w:tcPr>
            <w:tcW w:w="2552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595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2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060" w:type="dxa"/>
          </w:tcPr>
          <w:p w:rsidR="00875271" w:rsidRPr="00753B69" w:rsidRDefault="00753B69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5271" w:rsidRPr="003145E5" w:rsidTr="00D276B7">
        <w:tc>
          <w:tcPr>
            <w:tcW w:w="2552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Сенокошение</w:t>
            </w:r>
          </w:p>
        </w:tc>
        <w:tc>
          <w:tcPr>
            <w:tcW w:w="595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92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P120"/>
            <w:bookmarkEnd w:id="7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060" w:type="dxa"/>
          </w:tcPr>
          <w:p w:rsidR="00875271" w:rsidRPr="00753B69" w:rsidRDefault="00753B69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5271" w:rsidRPr="003145E5" w:rsidTr="00D276B7">
        <w:tc>
          <w:tcPr>
            <w:tcW w:w="2552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95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924" w:type="dxa"/>
          </w:tcPr>
          <w:p w:rsidR="00875271" w:rsidRPr="003145E5" w:rsidRDefault="0087527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P124"/>
            <w:bookmarkEnd w:id="8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060" w:type="dxa"/>
          </w:tcPr>
          <w:p w:rsidR="00875271" w:rsidRPr="00753B69" w:rsidRDefault="00753B69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Pr="002C6529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954" w:type="dxa"/>
          </w:tcPr>
          <w:p w:rsidR="00DD4441" w:rsidRPr="002C6529" w:rsidRDefault="00DD4441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Размещение жилых домов различного вида.</w:t>
            </w:r>
          </w:p>
          <w:p w:rsidR="00DD4441" w:rsidRPr="002C6529" w:rsidRDefault="00DD4441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36" w:history="1">
              <w:r w:rsidRPr="002C65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2.1</w:t>
              </w:r>
            </w:hyperlink>
            <w:r w:rsidRPr="002C65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4" w:history="1">
              <w:r w:rsidRPr="002C65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</w:t>
              </w:r>
            </w:hyperlink>
            <w:r w:rsidRPr="002C6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65" w:history="1">
              <w:r w:rsidRPr="002C65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2.5</w:t>
              </w:r>
            </w:hyperlink>
            <w:r w:rsidRPr="002C65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76" w:history="1">
              <w:r w:rsidRPr="002C65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2.7.1</w:t>
              </w:r>
            </w:hyperlink>
          </w:p>
        </w:tc>
        <w:tc>
          <w:tcPr>
            <w:tcW w:w="924" w:type="dxa"/>
          </w:tcPr>
          <w:p w:rsidR="00DD4441" w:rsidRPr="002C6529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060" w:type="dxa"/>
          </w:tcPr>
          <w:p w:rsidR="00DD4441" w:rsidRPr="00753B69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  <w:p w:rsidR="001E14AA" w:rsidRDefault="001E14A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AA" w:rsidRDefault="001E14A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AA" w:rsidRPr="001E14AA" w:rsidRDefault="001E14A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2C6529" w:rsidRDefault="00DD4441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D4441" w:rsidRPr="002C6529" w:rsidRDefault="00DD4441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культур;</w:t>
            </w:r>
          </w:p>
          <w:p w:rsidR="00DD4441" w:rsidRPr="002C6529" w:rsidRDefault="00DD4441" w:rsidP="00D276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924" w:type="dxa"/>
          </w:tcPr>
          <w:p w:rsidR="00DD4441" w:rsidRPr="002C6529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P140"/>
            <w:bookmarkEnd w:id="9"/>
            <w:r w:rsidRPr="002C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60" w:type="dxa"/>
          </w:tcPr>
          <w:p w:rsidR="00DD4441" w:rsidRPr="00753B69" w:rsidRDefault="001E14A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Малоэтажная многоквартирная жилая застройка</w:t>
            </w:r>
          </w:p>
          <w:p w:rsidR="001E14AA" w:rsidRDefault="001E14A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4AA" w:rsidRPr="003145E5" w:rsidRDefault="001E14A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453973" w:rsidRPr="002C6529" w:rsidRDefault="00453973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="00D2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DD4441" w:rsidRDefault="00453973" w:rsidP="00D276B7">
            <w:pPr>
              <w:pStyle w:val="ConsPlusNormal"/>
              <w:widowControl/>
              <w:jc w:val="center"/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1060" w:type="dxa"/>
          </w:tcPr>
          <w:p w:rsidR="00DD4441" w:rsidRPr="00753B69" w:rsidRDefault="00390089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:rsidR="001E14AA" w:rsidRDefault="001E14A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4AA" w:rsidRPr="003145E5" w:rsidRDefault="001E14A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w:anchor="P140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кодом 2.1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сельскохозяйственной продукции;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гаража и иных вспомогательных сооружений;</w:t>
            </w:r>
            <w:r w:rsidR="00D2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60" w:type="dxa"/>
          </w:tcPr>
          <w:p w:rsidR="00DD4441" w:rsidRPr="00753B69" w:rsidRDefault="001E14A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  <w:p w:rsidR="001E14AA" w:rsidRDefault="001E14A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4AA" w:rsidRPr="003145E5" w:rsidRDefault="001E14A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453973" w:rsidRPr="002C6529" w:rsidRDefault="00453973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453973" w:rsidRPr="002C6529" w:rsidRDefault="00453973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453973" w:rsidRPr="002C6529" w:rsidRDefault="00453973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 и иных вспомогательных сооружений;</w:t>
            </w:r>
          </w:p>
          <w:p w:rsidR="00DD4441" w:rsidRPr="003145E5" w:rsidRDefault="00453973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P160"/>
            <w:bookmarkEnd w:id="10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060" w:type="dxa"/>
          </w:tcPr>
          <w:p w:rsidR="00DD4441" w:rsidRPr="003145E5" w:rsidRDefault="001E14A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Передвижное жилье</w:t>
            </w:r>
          </w:p>
          <w:p w:rsidR="00252698" w:rsidRDefault="0025269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2698" w:rsidRPr="003145E5" w:rsidRDefault="0025269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060" w:type="dxa"/>
          </w:tcPr>
          <w:p w:rsidR="00DD4441" w:rsidRPr="003145E5" w:rsidRDefault="0025269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Среднеэтажная жилая </w:t>
            </w: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застройка</w:t>
            </w:r>
          </w:p>
          <w:p w:rsidR="001E14AA" w:rsidRDefault="001E14A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AA" w:rsidRPr="003145E5" w:rsidRDefault="001E14A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Размещение многоквартирных домов этажностью не </w:t>
            </w: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выше восьми этажей;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и озеленение;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подземных гаражей и автостоянок;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P171"/>
            <w:bookmarkEnd w:id="11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060" w:type="dxa"/>
          </w:tcPr>
          <w:p w:rsidR="00DD4441" w:rsidRPr="003145E5" w:rsidRDefault="00390089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Многоэтажная жилая застройка (высотная застройка)</w:t>
            </w:r>
          </w:p>
          <w:p w:rsidR="00252698" w:rsidRDefault="0025269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2698" w:rsidRPr="003145E5" w:rsidRDefault="0025269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многоквартирных домов этажностью девять этажей и выше;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060" w:type="dxa"/>
          </w:tcPr>
          <w:p w:rsidR="00DD4441" w:rsidRPr="003145E5" w:rsidRDefault="0025269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92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3.1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P204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3.2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P226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3.3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P230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3.4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P234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3.4.1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P252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3.5.1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P260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3.6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P276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3.7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P320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3.10.1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P335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P344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4.3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P349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4.4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P356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4.6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P424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5.1.2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P428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5.1.3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060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973" w:rsidRPr="003145E5" w:rsidTr="00D276B7">
        <w:tc>
          <w:tcPr>
            <w:tcW w:w="2552" w:type="dxa"/>
          </w:tcPr>
          <w:p w:rsidR="00453973" w:rsidRDefault="00453973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  <w:p w:rsidR="00A972C2" w:rsidRDefault="00A972C2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C2" w:rsidRPr="002C6529" w:rsidRDefault="00A972C2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53973" w:rsidRPr="002C6529" w:rsidRDefault="00453973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hyperlink w:anchor="P180" w:history="1">
              <w:r w:rsidRPr="002C65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2.7.2</w:t>
              </w:r>
            </w:hyperlink>
            <w:r w:rsidRPr="002C6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2" w:history="1">
              <w:r w:rsidRPr="002C65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</w:p>
        </w:tc>
        <w:tc>
          <w:tcPr>
            <w:tcW w:w="924" w:type="dxa"/>
          </w:tcPr>
          <w:p w:rsidR="00453973" w:rsidRPr="002C6529" w:rsidRDefault="00453973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6"/>
            <w:bookmarkEnd w:id="12"/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060" w:type="dxa"/>
          </w:tcPr>
          <w:p w:rsidR="00453973" w:rsidRPr="003145E5" w:rsidRDefault="00A972C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3973" w:rsidRPr="003145E5" w:rsidTr="00D276B7">
        <w:tc>
          <w:tcPr>
            <w:tcW w:w="2552" w:type="dxa"/>
          </w:tcPr>
          <w:p w:rsidR="00453973" w:rsidRDefault="00453973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C2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  <w:p w:rsidR="00FA048D" w:rsidRDefault="00FA048D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8D" w:rsidRPr="00A972C2" w:rsidRDefault="00FA048D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53973" w:rsidRPr="00A972C2" w:rsidRDefault="00453973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C2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924" w:type="dxa"/>
          </w:tcPr>
          <w:p w:rsidR="00453973" w:rsidRPr="00A972C2" w:rsidRDefault="00453973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80"/>
            <w:bookmarkEnd w:id="13"/>
            <w:r w:rsidRPr="00A972C2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1060" w:type="dxa"/>
          </w:tcPr>
          <w:p w:rsidR="00453973" w:rsidRPr="00A972C2" w:rsidRDefault="00FA048D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3.1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w:anchor="P324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3.10.2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" w:name="P190"/>
            <w:bookmarkEnd w:id="14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060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P192"/>
            <w:bookmarkEnd w:id="15"/>
            <w:r w:rsidRPr="00C54E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A972C2" w:rsidRDefault="00A972C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2C2" w:rsidRPr="00C54EA6" w:rsidRDefault="00A972C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</w:t>
            </w: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использования включает в себя содержание видов разрешенного использования с </w:t>
            </w:r>
            <w:hyperlink w:anchor="P198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3.1.1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w:anchor="P202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3.1.2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060" w:type="dxa"/>
          </w:tcPr>
          <w:p w:rsidR="00DD4441" w:rsidRPr="003145E5" w:rsidRDefault="00584D3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коммунальных услуг</w:t>
            </w:r>
          </w:p>
          <w:p w:rsidR="00FA048D" w:rsidRDefault="00FA048D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048D" w:rsidRPr="003145E5" w:rsidRDefault="00FA048D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P198"/>
            <w:bookmarkEnd w:id="16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1060" w:type="dxa"/>
          </w:tcPr>
          <w:p w:rsidR="00DD4441" w:rsidRPr="003145E5" w:rsidRDefault="00584D3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584D3C" w:rsidRPr="00D276B7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P202"/>
            <w:bookmarkEnd w:id="17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1060" w:type="dxa"/>
          </w:tcPr>
          <w:p w:rsidR="00DD4441" w:rsidRPr="003145E5" w:rsidRDefault="00584D3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P204"/>
            <w:bookmarkEnd w:id="18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  <w:p w:rsidR="00584D3C" w:rsidRDefault="00584D3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D3C" w:rsidRPr="003145E5" w:rsidRDefault="00584D3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11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3.2.1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w:anchor="P224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3.2.4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060" w:type="dxa"/>
          </w:tcPr>
          <w:p w:rsidR="00DD4441" w:rsidRPr="003145E5" w:rsidRDefault="00584D3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 социального обслуживания</w:t>
            </w:r>
          </w:p>
          <w:p w:rsidR="00584D3C" w:rsidRDefault="00584D3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D3C" w:rsidRPr="003145E5" w:rsidRDefault="00584D3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P211"/>
            <w:bookmarkEnd w:id="19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1060" w:type="dxa"/>
          </w:tcPr>
          <w:p w:rsidR="00DD4441" w:rsidRPr="003145E5" w:rsidRDefault="00584D3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социальной помощи населению</w:t>
            </w:r>
          </w:p>
          <w:p w:rsidR="00584D3C" w:rsidRDefault="00584D3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D3C" w:rsidRPr="003145E5" w:rsidRDefault="00584D3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1060" w:type="dxa"/>
          </w:tcPr>
          <w:p w:rsidR="00DD4441" w:rsidRPr="003145E5" w:rsidRDefault="00584D3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A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связи</w:t>
            </w:r>
          </w:p>
          <w:p w:rsidR="00592E2C" w:rsidRDefault="00592E2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E2C" w:rsidRPr="00C54EA6" w:rsidRDefault="00592E2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" w:name="P220"/>
            <w:bookmarkEnd w:id="20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1060" w:type="dxa"/>
          </w:tcPr>
          <w:p w:rsidR="00DD4441" w:rsidRPr="003145E5" w:rsidRDefault="00592E2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Общежития</w:t>
            </w:r>
          </w:p>
          <w:p w:rsidR="00592E2C" w:rsidRDefault="00592E2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2E2C" w:rsidRPr="003145E5" w:rsidRDefault="00592E2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кодом 4.7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" w:name="P224"/>
            <w:bookmarkEnd w:id="21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1060" w:type="dxa"/>
          </w:tcPr>
          <w:p w:rsidR="00DD4441" w:rsidRPr="003145E5" w:rsidRDefault="00592E2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P226"/>
            <w:bookmarkEnd w:id="22"/>
            <w:r w:rsidRPr="00140592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:rsidR="004B25D8" w:rsidRDefault="004B25D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D8" w:rsidRPr="00140592" w:rsidRDefault="004B25D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Размещение объектов капитального строительства, предназначенных для оказания населению или </w:t>
            </w: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060" w:type="dxa"/>
          </w:tcPr>
          <w:p w:rsidR="00DD4441" w:rsidRPr="003145E5" w:rsidRDefault="004B25D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" w:name="P230"/>
            <w:bookmarkEnd w:id="23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Здравоохранение</w:t>
            </w:r>
          </w:p>
          <w:p w:rsidR="004B25D8" w:rsidRDefault="004B25D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25D8" w:rsidRPr="003145E5" w:rsidRDefault="004B25D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34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3.4.1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w:anchor="P238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3.4.2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060" w:type="dxa"/>
          </w:tcPr>
          <w:p w:rsidR="00DD4441" w:rsidRPr="003145E5" w:rsidRDefault="004B25D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" w:name="P234"/>
            <w:bookmarkEnd w:id="24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Амбулаторно-поликлиническое обслуживание</w:t>
            </w:r>
          </w:p>
          <w:p w:rsidR="004B25D8" w:rsidRDefault="004B25D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25D8" w:rsidRPr="003145E5" w:rsidRDefault="004B25D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1060" w:type="dxa"/>
          </w:tcPr>
          <w:p w:rsidR="00DD4441" w:rsidRPr="003145E5" w:rsidRDefault="004B25D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5" w:name="P238"/>
            <w:bookmarkEnd w:id="25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Стационарное медицинское обслуживание</w:t>
            </w:r>
          </w:p>
          <w:p w:rsidR="004B25D8" w:rsidRDefault="004B25D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25D8" w:rsidRPr="003145E5" w:rsidRDefault="004B25D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станций скорой помощи;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3.4.2</w:t>
            </w:r>
          </w:p>
        </w:tc>
        <w:tc>
          <w:tcPr>
            <w:tcW w:w="1060" w:type="dxa"/>
          </w:tcPr>
          <w:p w:rsidR="00DD4441" w:rsidRPr="003145E5" w:rsidRDefault="004B25D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Медицинские организации особого назначения</w:t>
            </w:r>
          </w:p>
          <w:p w:rsidR="004B25D8" w:rsidRPr="003145E5" w:rsidRDefault="004B25D8" w:rsidP="00D276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3.4.3</w:t>
            </w:r>
          </w:p>
        </w:tc>
        <w:tc>
          <w:tcPr>
            <w:tcW w:w="1060" w:type="dxa"/>
          </w:tcPr>
          <w:p w:rsidR="00DD4441" w:rsidRPr="003145E5" w:rsidRDefault="004B25D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просвещение</w:t>
            </w:r>
          </w:p>
          <w:p w:rsidR="004B25D8" w:rsidRDefault="004B25D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25D8" w:rsidRPr="003145E5" w:rsidRDefault="004B25D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2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3.5.1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w:anchor="P256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3.5.2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060" w:type="dxa"/>
          </w:tcPr>
          <w:p w:rsidR="00DD4441" w:rsidRPr="003145E5" w:rsidRDefault="004B25D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6" w:name="P252"/>
            <w:bookmarkEnd w:id="26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Дошкольное, начальное и среднее общее образование</w:t>
            </w:r>
          </w:p>
          <w:p w:rsidR="00FA048D" w:rsidRDefault="00FA048D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048D" w:rsidRPr="003145E5" w:rsidRDefault="00FA048D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3.5.1</w:t>
            </w:r>
          </w:p>
        </w:tc>
        <w:tc>
          <w:tcPr>
            <w:tcW w:w="1060" w:type="dxa"/>
          </w:tcPr>
          <w:p w:rsidR="00DD4441" w:rsidRPr="003145E5" w:rsidRDefault="004B25D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7" w:name="P256"/>
            <w:bookmarkEnd w:id="27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и высшее профессиональное образование</w:t>
            </w:r>
          </w:p>
          <w:p w:rsidR="00FA048D" w:rsidRDefault="00FA048D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048D" w:rsidRPr="003145E5" w:rsidRDefault="00FA048D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</w:t>
            </w: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3.5.2</w:t>
            </w:r>
          </w:p>
        </w:tc>
        <w:tc>
          <w:tcPr>
            <w:tcW w:w="1060" w:type="dxa"/>
          </w:tcPr>
          <w:p w:rsidR="00DD4441" w:rsidRPr="003145E5" w:rsidRDefault="004B25D8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8" w:name="P260"/>
            <w:bookmarkEnd w:id="28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Культурное развитие</w:t>
            </w:r>
          </w:p>
          <w:p w:rsidR="00E01BF9" w:rsidRDefault="00E01BF9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1BF9" w:rsidRPr="003145E5" w:rsidRDefault="00E01BF9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66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3.6.1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w:anchor="P274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3.6.3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060" w:type="dxa"/>
          </w:tcPr>
          <w:p w:rsidR="00DD4441" w:rsidRPr="003145E5" w:rsidRDefault="00E01BF9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культурно-досуговой деятельности</w:t>
            </w:r>
          </w:p>
          <w:p w:rsidR="00FA048D" w:rsidRDefault="00FA048D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048D" w:rsidRPr="003145E5" w:rsidRDefault="00FA048D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9" w:name="P266"/>
            <w:bookmarkEnd w:id="29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3.6.1</w:t>
            </w:r>
          </w:p>
        </w:tc>
        <w:tc>
          <w:tcPr>
            <w:tcW w:w="1060" w:type="dxa"/>
          </w:tcPr>
          <w:p w:rsidR="00DD4441" w:rsidRPr="003145E5" w:rsidRDefault="00E01BF9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FA048D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 культуры и отдыха</w:t>
            </w: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3.6.2</w:t>
            </w:r>
          </w:p>
        </w:tc>
        <w:tc>
          <w:tcPr>
            <w:tcW w:w="1060" w:type="dxa"/>
          </w:tcPr>
          <w:p w:rsidR="00DD4441" w:rsidRPr="003145E5" w:rsidRDefault="00E01BF9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Цирки и зверинцы</w:t>
            </w:r>
          </w:p>
          <w:p w:rsidR="00FA048D" w:rsidRDefault="00FA048D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048D" w:rsidRPr="003145E5" w:rsidRDefault="00FA048D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0" w:name="P274"/>
            <w:bookmarkEnd w:id="30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3.6.3</w:t>
            </w:r>
          </w:p>
        </w:tc>
        <w:tc>
          <w:tcPr>
            <w:tcW w:w="1060" w:type="dxa"/>
          </w:tcPr>
          <w:p w:rsidR="00DD4441" w:rsidRPr="003145E5" w:rsidRDefault="00E01BF9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1" w:name="P276"/>
            <w:bookmarkEnd w:id="31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82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3.7.1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w:anchor="P286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3.7.2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060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религиозных обрядов</w:t>
            </w:r>
          </w:p>
          <w:p w:rsidR="00B067DC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67DC" w:rsidRPr="003145E5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2" w:name="P282"/>
            <w:bookmarkEnd w:id="32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3.7.1</w:t>
            </w:r>
          </w:p>
        </w:tc>
        <w:tc>
          <w:tcPr>
            <w:tcW w:w="1060" w:type="dxa"/>
          </w:tcPr>
          <w:p w:rsidR="00DD4441" w:rsidRPr="003145E5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Религиозное управление и образование</w:t>
            </w:r>
          </w:p>
          <w:p w:rsidR="00B067DC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67DC" w:rsidRPr="003145E5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3" w:name="P286"/>
            <w:bookmarkEnd w:id="33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3.7.2</w:t>
            </w:r>
          </w:p>
        </w:tc>
        <w:tc>
          <w:tcPr>
            <w:tcW w:w="1060" w:type="dxa"/>
          </w:tcPr>
          <w:p w:rsidR="00DD4441" w:rsidRPr="003145E5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управление</w:t>
            </w:r>
          </w:p>
          <w:p w:rsidR="00B067DC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67DC" w:rsidRPr="003145E5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94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3.8.1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w:anchor="P298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3.8.2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060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управление</w:t>
            </w:r>
          </w:p>
          <w:p w:rsidR="00B067DC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67DC" w:rsidRPr="003145E5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4" w:name="P294"/>
            <w:bookmarkEnd w:id="34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3.8.1</w:t>
            </w:r>
          </w:p>
        </w:tc>
        <w:tc>
          <w:tcPr>
            <w:tcW w:w="1060" w:type="dxa"/>
          </w:tcPr>
          <w:p w:rsidR="00DD4441" w:rsidRPr="003145E5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Представительская деятельность</w:t>
            </w:r>
          </w:p>
          <w:p w:rsidR="00B067DC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67DC" w:rsidRPr="003145E5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5" w:name="P298"/>
            <w:bookmarkEnd w:id="35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3.8.2</w:t>
            </w:r>
          </w:p>
        </w:tc>
        <w:tc>
          <w:tcPr>
            <w:tcW w:w="1060" w:type="dxa"/>
          </w:tcPr>
          <w:p w:rsidR="00DD4441" w:rsidRPr="003145E5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научной деятельности</w:t>
            </w:r>
          </w:p>
          <w:p w:rsidR="00B067DC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67DC" w:rsidRPr="003145E5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306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3.9.1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w:anchor="P314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3.9.3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060" w:type="dxa"/>
          </w:tcPr>
          <w:p w:rsidR="00DD4441" w:rsidRPr="003145E5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  <w:p w:rsidR="00B067DC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67DC" w:rsidRPr="003145E5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6" w:name="P306"/>
            <w:bookmarkEnd w:id="36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3.9.1</w:t>
            </w:r>
          </w:p>
        </w:tc>
        <w:tc>
          <w:tcPr>
            <w:tcW w:w="1060" w:type="dxa"/>
          </w:tcPr>
          <w:p w:rsidR="00DD4441" w:rsidRPr="003145E5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научных исследований</w:t>
            </w:r>
          </w:p>
          <w:p w:rsidR="00B067DC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67DC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67DC" w:rsidRPr="003145E5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3.9.2</w:t>
            </w:r>
          </w:p>
        </w:tc>
        <w:tc>
          <w:tcPr>
            <w:tcW w:w="1060" w:type="dxa"/>
          </w:tcPr>
          <w:p w:rsidR="00DD4441" w:rsidRPr="003145E5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научных испытаний</w:t>
            </w:r>
          </w:p>
          <w:p w:rsidR="00B067DC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67DC" w:rsidRPr="003145E5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7" w:name="P314"/>
            <w:bookmarkEnd w:id="37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3.9.3</w:t>
            </w:r>
          </w:p>
        </w:tc>
        <w:tc>
          <w:tcPr>
            <w:tcW w:w="1060" w:type="dxa"/>
          </w:tcPr>
          <w:p w:rsidR="00DD4441" w:rsidRPr="003145E5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Ветеринарное обслуживание</w:t>
            </w:r>
          </w:p>
          <w:p w:rsidR="00B067DC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67DC" w:rsidRPr="003145E5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20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3.10.1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w:anchor="P324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3.10.2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060" w:type="dxa"/>
          </w:tcPr>
          <w:p w:rsidR="00DD4441" w:rsidRPr="003145E5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B067DC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8" w:name="P320"/>
            <w:bookmarkEnd w:id="38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3.10.1</w:t>
            </w:r>
          </w:p>
        </w:tc>
        <w:tc>
          <w:tcPr>
            <w:tcW w:w="1060" w:type="dxa"/>
          </w:tcPr>
          <w:p w:rsidR="00DD4441" w:rsidRPr="003145E5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9" w:name="P324"/>
            <w:bookmarkEnd w:id="39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Приюты для животных</w:t>
            </w:r>
          </w:p>
          <w:p w:rsidR="00B067DC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67DC" w:rsidRPr="003145E5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</w:t>
            </w: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предназначенных для организации гостиниц для животных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3.10.2</w:t>
            </w:r>
          </w:p>
        </w:tc>
        <w:tc>
          <w:tcPr>
            <w:tcW w:w="1060" w:type="dxa"/>
          </w:tcPr>
          <w:p w:rsidR="00DD4441" w:rsidRPr="003145E5" w:rsidRDefault="00B067DC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Предпринимательство</w:t>
            </w: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335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4.1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w:anchor="P404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4.10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0" w:name="P333"/>
            <w:bookmarkEnd w:id="40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060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1" w:name="P335"/>
            <w:bookmarkEnd w:id="41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Деловое управление</w:t>
            </w:r>
          </w:p>
          <w:p w:rsidR="003433A3" w:rsidRDefault="003433A3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33A3" w:rsidRPr="003145E5" w:rsidRDefault="003433A3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060" w:type="dxa"/>
          </w:tcPr>
          <w:p w:rsidR="00DD4441" w:rsidRPr="003145E5" w:rsidRDefault="003433A3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  <w:p w:rsidR="00866E6A" w:rsidRDefault="00866E6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E6A" w:rsidRPr="003145E5" w:rsidRDefault="00866E6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433A3" w:rsidRDefault="00453973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3A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10" w:history="1">
              <w:r w:rsidRPr="003433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4.5</w:t>
              </w:r>
            </w:hyperlink>
            <w:r w:rsidRPr="00343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13" w:history="1">
              <w:r w:rsidRPr="003433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4.6</w:t>
              </w:r>
            </w:hyperlink>
            <w:r w:rsidRPr="00343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20" w:history="1">
              <w:r w:rsidRPr="003433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4.8</w:t>
              </w:r>
            </w:hyperlink>
            <w:r w:rsidRPr="003433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26" w:history="1">
              <w:r w:rsidRPr="003433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4.8.2</w:t>
              </w:r>
            </w:hyperlink>
            <w:r w:rsidRPr="003433A3">
              <w:rPr>
                <w:rFonts w:ascii="Times New Roman" w:hAnsi="Times New Roman" w:cs="Times New Roman"/>
                <w:sz w:val="24"/>
                <w:szCs w:val="24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060" w:type="dxa"/>
          </w:tcPr>
          <w:p w:rsidR="00DD4441" w:rsidRPr="003145E5" w:rsidRDefault="00866E6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2" w:name="P344"/>
            <w:bookmarkEnd w:id="42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Рынки</w:t>
            </w:r>
          </w:p>
          <w:p w:rsidR="00866E6A" w:rsidRDefault="00866E6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E6A" w:rsidRPr="003145E5" w:rsidRDefault="00866E6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060" w:type="dxa"/>
          </w:tcPr>
          <w:p w:rsidR="00DD4441" w:rsidRPr="003145E5" w:rsidRDefault="00866E6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P349"/>
            <w:bookmarkEnd w:id="43"/>
            <w:r w:rsidRPr="00140592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  <w:p w:rsidR="00866E6A" w:rsidRDefault="00866E6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E6A" w:rsidRPr="00140592" w:rsidRDefault="00866E6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060" w:type="dxa"/>
          </w:tcPr>
          <w:p w:rsidR="00DD4441" w:rsidRPr="003145E5" w:rsidRDefault="00866E6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Банковская и страховая деятельность</w:t>
            </w:r>
          </w:p>
          <w:p w:rsidR="00866E6A" w:rsidRDefault="00866E6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E6A" w:rsidRPr="003145E5" w:rsidRDefault="00866E6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4" w:name="P354"/>
            <w:bookmarkEnd w:id="44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060" w:type="dxa"/>
          </w:tcPr>
          <w:p w:rsidR="00DD4441" w:rsidRPr="003145E5" w:rsidRDefault="00866E6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P356"/>
            <w:bookmarkEnd w:id="45"/>
            <w:r w:rsidRPr="001405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866E6A" w:rsidRDefault="00866E6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E6A" w:rsidRPr="00140592" w:rsidRDefault="00866E6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060" w:type="dxa"/>
          </w:tcPr>
          <w:p w:rsidR="00DD4441" w:rsidRPr="003145E5" w:rsidRDefault="00866E6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866E6A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954" w:type="dxa"/>
          </w:tcPr>
          <w:p w:rsidR="00DD4441" w:rsidRPr="00866E6A" w:rsidRDefault="0013546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E6A">
              <w:rPr>
                <w:rFonts w:ascii="Times New Roman" w:hAnsi="Times New Roman" w:cs="Times New Roman"/>
              </w:rPr>
              <w:t>Размещение гостиниц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6" w:name="P362"/>
            <w:bookmarkEnd w:id="46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060" w:type="dxa"/>
          </w:tcPr>
          <w:p w:rsidR="00DD4441" w:rsidRPr="003145E5" w:rsidRDefault="00866E6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Развлечения</w:t>
            </w: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70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4.8.1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w:anchor="P378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4.8.3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060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Развлекательные </w:t>
            </w:r>
            <w:r w:rsidRPr="001405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  <w:p w:rsidR="00866E6A" w:rsidRDefault="00866E6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E6A" w:rsidRPr="00140592" w:rsidRDefault="00866E6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Размещение зданий и сооружений, предназначенных </w:t>
            </w: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7" w:name="P370"/>
            <w:bookmarkEnd w:id="47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4.8.1</w:t>
            </w:r>
          </w:p>
        </w:tc>
        <w:tc>
          <w:tcPr>
            <w:tcW w:w="1060" w:type="dxa"/>
          </w:tcPr>
          <w:p w:rsidR="00DD4441" w:rsidRPr="003145E5" w:rsidRDefault="00866E6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азартных игр</w:t>
            </w:r>
          </w:p>
          <w:p w:rsidR="00866E6A" w:rsidRPr="003145E5" w:rsidRDefault="00866E6A" w:rsidP="00D276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8" w:name="P374"/>
            <w:bookmarkEnd w:id="48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4.8.2</w:t>
            </w:r>
          </w:p>
        </w:tc>
        <w:tc>
          <w:tcPr>
            <w:tcW w:w="1060" w:type="dxa"/>
          </w:tcPr>
          <w:p w:rsidR="00DD4441" w:rsidRPr="003145E5" w:rsidRDefault="00866E6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азартных игр в игорных зонах</w:t>
            </w:r>
          </w:p>
          <w:p w:rsidR="00866E6A" w:rsidRDefault="00866E6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E6A" w:rsidRPr="003145E5" w:rsidRDefault="00866E6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9" w:name="P378"/>
            <w:bookmarkEnd w:id="49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4.8.3</w:t>
            </w:r>
          </w:p>
        </w:tc>
        <w:tc>
          <w:tcPr>
            <w:tcW w:w="1060" w:type="dxa"/>
          </w:tcPr>
          <w:p w:rsidR="00DD4441" w:rsidRPr="003145E5" w:rsidRDefault="00866E6A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Служебные гаражи</w:t>
            </w:r>
          </w:p>
          <w:p w:rsidR="00267D6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7D6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7D65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3.0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P333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4.0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0" w:name="P382"/>
            <w:bookmarkEnd w:id="50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060" w:type="dxa"/>
          </w:tcPr>
          <w:p w:rsidR="00DD4441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дорожного сервиса</w:t>
            </w:r>
          </w:p>
          <w:p w:rsidR="00E23B1F" w:rsidRDefault="00E23B1F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3B1F" w:rsidRPr="003145E5" w:rsidRDefault="00E23B1F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90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4.9.1.1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w:anchor="P402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4.9.1.4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4.9.1</w:t>
            </w:r>
          </w:p>
        </w:tc>
        <w:tc>
          <w:tcPr>
            <w:tcW w:w="1060" w:type="dxa"/>
          </w:tcPr>
          <w:p w:rsidR="00DD4441" w:rsidRPr="003145E5" w:rsidRDefault="00E23B1F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 транспортных средств</w:t>
            </w:r>
          </w:p>
          <w:p w:rsidR="00267D6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7D65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1" w:name="P390"/>
            <w:bookmarkEnd w:id="51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4.9.1.1</w:t>
            </w:r>
          </w:p>
        </w:tc>
        <w:tc>
          <w:tcPr>
            <w:tcW w:w="1060" w:type="dxa"/>
          </w:tcPr>
          <w:p w:rsidR="00DD4441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0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  <w:p w:rsidR="00267D6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D65" w:rsidRPr="00D5640D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4.9.1.2</w:t>
            </w:r>
          </w:p>
        </w:tc>
        <w:tc>
          <w:tcPr>
            <w:tcW w:w="1060" w:type="dxa"/>
          </w:tcPr>
          <w:p w:rsidR="00DD4441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Автомобильные мойки</w:t>
            </w:r>
          </w:p>
          <w:p w:rsidR="00267D65" w:rsidRPr="003145E5" w:rsidRDefault="00267D65" w:rsidP="002E25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4.9.1.3</w:t>
            </w:r>
          </w:p>
        </w:tc>
        <w:tc>
          <w:tcPr>
            <w:tcW w:w="1060" w:type="dxa"/>
          </w:tcPr>
          <w:p w:rsidR="00DD4441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автомобилей</w:t>
            </w:r>
          </w:p>
          <w:p w:rsidR="00267D6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7D65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2" w:name="P402"/>
            <w:bookmarkEnd w:id="52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4.9.1.4</w:t>
            </w:r>
          </w:p>
        </w:tc>
        <w:tc>
          <w:tcPr>
            <w:tcW w:w="1060" w:type="dxa"/>
          </w:tcPr>
          <w:p w:rsidR="00DD4441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25A4" w:rsidRPr="003145E5" w:rsidTr="00D276B7">
        <w:tc>
          <w:tcPr>
            <w:tcW w:w="2552" w:type="dxa"/>
          </w:tcPr>
          <w:p w:rsidR="00E625A4" w:rsidRPr="00E625A4" w:rsidRDefault="00E625A4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4">
              <w:rPr>
                <w:rFonts w:ascii="Times New Roman" w:hAnsi="Times New Roman" w:cs="Times New Roman"/>
                <w:sz w:val="24"/>
                <w:szCs w:val="24"/>
              </w:rPr>
              <w:t>Стоянка транспортных средств</w:t>
            </w:r>
          </w:p>
        </w:tc>
        <w:tc>
          <w:tcPr>
            <w:tcW w:w="5954" w:type="dxa"/>
          </w:tcPr>
          <w:p w:rsidR="00E625A4" w:rsidRPr="00E625A4" w:rsidRDefault="00E625A4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4">
              <w:rPr>
                <w:rFonts w:ascii="Times New Roman" w:hAnsi="Times New Roman" w:cs="Times New Roman"/>
                <w:sz w:val="24"/>
                <w:szCs w:val="24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24" w:type="dxa"/>
          </w:tcPr>
          <w:p w:rsidR="00E625A4" w:rsidRPr="00E625A4" w:rsidRDefault="00E625A4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4"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1060" w:type="dxa"/>
          </w:tcPr>
          <w:p w:rsidR="00E625A4" w:rsidRDefault="00E625A4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3" w:name="P404"/>
            <w:bookmarkEnd w:id="53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Выставочно-ярмарочная деятельность</w:t>
            </w:r>
          </w:p>
          <w:p w:rsidR="00267D6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7D65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</w:t>
            </w: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1060" w:type="dxa"/>
          </w:tcPr>
          <w:p w:rsidR="00DD4441" w:rsidRPr="003145E5" w:rsidRDefault="00E23B1F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Отдых (рекреация)</w:t>
            </w: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14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5.1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w:anchor="P461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5.5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60" w:type="dxa"/>
          </w:tcPr>
          <w:p w:rsidR="00DD4441" w:rsidRPr="003145E5" w:rsidRDefault="00E625A4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4" w:name="P414"/>
            <w:bookmarkEnd w:id="54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  <w:p w:rsidR="00267D6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7D65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420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5.1.1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w:anchor="P444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5.1.7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060" w:type="dxa"/>
          </w:tcPr>
          <w:p w:rsidR="00DD4441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9430" w:type="dxa"/>
            <w:gridSpan w:val="3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спортивно-зрелищных мероприятий</w:t>
            </w:r>
          </w:p>
          <w:p w:rsidR="00267D65" w:rsidRPr="003145E5" w:rsidRDefault="00267D65" w:rsidP="002E25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5" w:name="P420"/>
            <w:bookmarkEnd w:id="55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1060" w:type="dxa"/>
          </w:tcPr>
          <w:p w:rsidR="00DD4441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занятий спортом в помещениях</w:t>
            </w:r>
          </w:p>
          <w:p w:rsidR="00267D6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7D65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6" w:name="P424"/>
            <w:bookmarkEnd w:id="56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1060" w:type="dxa"/>
          </w:tcPr>
          <w:p w:rsidR="00DD4441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9430" w:type="dxa"/>
            <w:gridSpan w:val="3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Площадки для занятий спортом</w:t>
            </w:r>
          </w:p>
          <w:p w:rsidR="00267D6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7D65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7" w:name="P428"/>
            <w:bookmarkEnd w:id="57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5.1.3</w:t>
            </w:r>
          </w:p>
        </w:tc>
        <w:tc>
          <w:tcPr>
            <w:tcW w:w="1060" w:type="dxa"/>
          </w:tcPr>
          <w:p w:rsidR="00DD4441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Оборудованные площадки для занятий спортом</w:t>
            </w:r>
          </w:p>
          <w:p w:rsidR="00267D65" w:rsidRPr="003145E5" w:rsidRDefault="00267D65" w:rsidP="002E25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5.1.4</w:t>
            </w:r>
          </w:p>
        </w:tc>
        <w:tc>
          <w:tcPr>
            <w:tcW w:w="1060" w:type="dxa"/>
          </w:tcPr>
          <w:p w:rsidR="00DD4441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 спорт</w:t>
            </w:r>
          </w:p>
          <w:p w:rsidR="00267D6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7D65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5.1.5</w:t>
            </w:r>
          </w:p>
        </w:tc>
        <w:tc>
          <w:tcPr>
            <w:tcW w:w="1060" w:type="dxa"/>
          </w:tcPr>
          <w:p w:rsidR="00DD4441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Авиационный спорт</w:t>
            </w:r>
          </w:p>
          <w:p w:rsidR="00267D6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7D65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5.1.6</w:t>
            </w:r>
          </w:p>
        </w:tc>
        <w:tc>
          <w:tcPr>
            <w:tcW w:w="1060" w:type="dxa"/>
          </w:tcPr>
          <w:p w:rsidR="00DD4441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базы</w:t>
            </w:r>
          </w:p>
          <w:p w:rsidR="00267D65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8" w:name="P444"/>
            <w:bookmarkEnd w:id="58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5.1.7</w:t>
            </w:r>
          </w:p>
        </w:tc>
        <w:tc>
          <w:tcPr>
            <w:tcW w:w="1060" w:type="dxa"/>
          </w:tcPr>
          <w:p w:rsidR="00DD4441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Природно-познавательный </w:t>
            </w: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туризм</w:t>
            </w:r>
          </w:p>
          <w:p w:rsidR="00267D6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7D65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Размещение баз и палаточных лагерей для проведения походов и экскурсий по ознакомлению с природой, </w:t>
            </w: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060" w:type="dxa"/>
          </w:tcPr>
          <w:p w:rsidR="00DD4441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Туристическое обслуживание</w:t>
            </w:r>
          </w:p>
          <w:p w:rsidR="00267D65" w:rsidRPr="003145E5" w:rsidRDefault="00267D65" w:rsidP="002E25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5467" w:rsidRPr="002C6529" w:rsidRDefault="00135467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гостиниц, кемпингов, домов отдыха, не оказывающих услуги по лечению;</w:t>
            </w:r>
          </w:p>
          <w:p w:rsidR="00DD4441" w:rsidRPr="003145E5" w:rsidRDefault="0013546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1060" w:type="dxa"/>
          </w:tcPr>
          <w:p w:rsidR="00DD4441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Охота и рыбалка</w:t>
            </w:r>
          </w:p>
          <w:p w:rsidR="00267D6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7D65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060" w:type="dxa"/>
          </w:tcPr>
          <w:p w:rsidR="00DD4441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Причалы для маломерных судов</w:t>
            </w:r>
          </w:p>
          <w:p w:rsidR="00267D65" w:rsidRPr="003145E5" w:rsidRDefault="00267D65" w:rsidP="002E25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060" w:type="dxa"/>
          </w:tcPr>
          <w:p w:rsidR="00DD4441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9" w:name="P461"/>
            <w:bookmarkEnd w:id="59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 для гольфа или конных прогулок</w:t>
            </w:r>
          </w:p>
          <w:p w:rsidR="00267D6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7D65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060" w:type="dxa"/>
          </w:tcPr>
          <w:p w:rsidR="00DD4441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  <w:p w:rsidR="00267D65" w:rsidRPr="003145E5" w:rsidRDefault="00267D65" w:rsidP="002E25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060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Недропользование</w:t>
            </w:r>
          </w:p>
          <w:p w:rsidR="00267D6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7D65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геологических изысканий;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060" w:type="dxa"/>
          </w:tcPr>
          <w:p w:rsidR="00DD4441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Тяжелая промышленность</w:t>
            </w:r>
          </w:p>
          <w:p w:rsidR="00267D6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7D65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060" w:type="dxa"/>
          </w:tcPr>
          <w:p w:rsidR="00DD4441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Автомобилестроительная промышленность</w:t>
            </w:r>
          </w:p>
          <w:p w:rsidR="00267D6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7D65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6.2.1</w:t>
            </w:r>
          </w:p>
        </w:tc>
        <w:tc>
          <w:tcPr>
            <w:tcW w:w="1060" w:type="dxa"/>
          </w:tcPr>
          <w:p w:rsidR="00DD4441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промышленность</w:t>
            </w:r>
          </w:p>
          <w:p w:rsidR="00267D65" w:rsidRPr="003145E5" w:rsidRDefault="00267D65" w:rsidP="002E25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060" w:type="dxa"/>
          </w:tcPr>
          <w:p w:rsidR="00DD4441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Фармацевтическая промышленность</w:t>
            </w:r>
          </w:p>
          <w:p w:rsidR="00267D6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7D65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1060" w:type="dxa"/>
          </w:tcPr>
          <w:p w:rsidR="00DD4441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25A4" w:rsidRPr="003145E5" w:rsidTr="00D276B7">
        <w:tc>
          <w:tcPr>
            <w:tcW w:w="2552" w:type="dxa"/>
          </w:tcPr>
          <w:p w:rsidR="00E625A4" w:rsidRPr="00E625A4" w:rsidRDefault="00E625A4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4">
              <w:rPr>
                <w:rFonts w:ascii="Times New Roman" w:hAnsi="Times New Roman" w:cs="Times New Roman"/>
                <w:sz w:val="24"/>
                <w:szCs w:val="24"/>
              </w:rPr>
              <w:t>Фарфоро-фаянсовая промышленность</w:t>
            </w:r>
          </w:p>
        </w:tc>
        <w:tc>
          <w:tcPr>
            <w:tcW w:w="5954" w:type="dxa"/>
          </w:tcPr>
          <w:p w:rsidR="00E625A4" w:rsidRPr="00E625A4" w:rsidRDefault="00E625A4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продукции фарфоро-фаянсовой промышленности</w:t>
            </w:r>
          </w:p>
        </w:tc>
        <w:tc>
          <w:tcPr>
            <w:tcW w:w="924" w:type="dxa"/>
          </w:tcPr>
          <w:p w:rsidR="00E625A4" w:rsidRPr="00E625A4" w:rsidRDefault="00E625A4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4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1060" w:type="dxa"/>
          </w:tcPr>
          <w:p w:rsidR="00E625A4" w:rsidRPr="00E625A4" w:rsidRDefault="00E625A4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25A4" w:rsidRPr="003145E5" w:rsidTr="00D276B7">
        <w:tc>
          <w:tcPr>
            <w:tcW w:w="2552" w:type="dxa"/>
          </w:tcPr>
          <w:p w:rsidR="00E625A4" w:rsidRPr="00E625A4" w:rsidRDefault="00E625A4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4">
              <w:rPr>
                <w:rFonts w:ascii="Times New Roman" w:hAnsi="Times New Roman" w:cs="Times New Roman"/>
                <w:sz w:val="24"/>
                <w:szCs w:val="24"/>
              </w:rPr>
              <w:t>Электронная промышленность</w:t>
            </w:r>
          </w:p>
        </w:tc>
        <w:tc>
          <w:tcPr>
            <w:tcW w:w="5954" w:type="dxa"/>
          </w:tcPr>
          <w:p w:rsidR="00E625A4" w:rsidRPr="00E625A4" w:rsidRDefault="00E625A4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  <w:tc>
          <w:tcPr>
            <w:tcW w:w="924" w:type="dxa"/>
          </w:tcPr>
          <w:p w:rsidR="00E625A4" w:rsidRPr="00E625A4" w:rsidRDefault="00E625A4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4">
              <w:rPr>
                <w:rFonts w:ascii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1060" w:type="dxa"/>
          </w:tcPr>
          <w:p w:rsidR="00E625A4" w:rsidRPr="00E625A4" w:rsidRDefault="00E625A4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25A4" w:rsidRPr="003145E5" w:rsidTr="00D276B7">
        <w:tc>
          <w:tcPr>
            <w:tcW w:w="2552" w:type="dxa"/>
          </w:tcPr>
          <w:p w:rsidR="00E625A4" w:rsidRPr="00E625A4" w:rsidRDefault="00E625A4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4">
              <w:rPr>
                <w:rFonts w:ascii="Times New Roman" w:hAnsi="Times New Roman" w:cs="Times New Roman"/>
                <w:sz w:val="24"/>
                <w:szCs w:val="24"/>
              </w:rPr>
              <w:t>Ювелирная промышленность</w:t>
            </w:r>
          </w:p>
        </w:tc>
        <w:tc>
          <w:tcPr>
            <w:tcW w:w="5954" w:type="dxa"/>
          </w:tcPr>
          <w:p w:rsidR="00E625A4" w:rsidRPr="00E625A4" w:rsidRDefault="00E625A4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  <w:tc>
          <w:tcPr>
            <w:tcW w:w="924" w:type="dxa"/>
          </w:tcPr>
          <w:p w:rsidR="00E625A4" w:rsidRPr="00E625A4" w:rsidRDefault="00E625A4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A4">
              <w:rPr>
                <w:rFonts w:ascii="Times New Roman" w:hAnsi="Times New Roman" w:cs="Times New Roman"/>
                <w:sz w:val="24"/>
                <w:szCs w:val="24"/>
              </w:rPr>
              <w:t>6.3.4</w:t>
            </w:r>
          </w:p>
        </w:tc>
        <w:tc>
          <w:tcPr>
            <w:tcW w:w="1060" w:type="dxa"/>
          </w:tcPr>
          <w:p w:rsidR="00E625A4" w:rsidRPr="00E625A4" w:rsidRDefault="00E625A4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 промышленность</w:t>
            </w:r>
          </w:p>
          <w:p w:rsidR="00267D6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7D65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060" w:type="dxa"/>
          </w:tcPr>
          <w:p w:rsidR="00DD4441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Нефтехимическая промышленность</w:t>
            </w:r>
          </w:p>
          <w:p w:rsidR="00267D6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7D65" w:rsidRPr="003145E5" w:rsidRDefault="00267D65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060" w:type="dxa"/>
          </w:tcPr>
          <w:p w:rsidR="00DD4441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 промышленность</w:t>
            </w:r>
          </w:p>
          <w:p w:rsidR="00675022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060" w:type="dxa"/>
          </w:tcPr>
          <w:p w:rsidR="00DD4441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Энергетика</w:t>
            </w:r>
          </w:p>
          <w:p w:rsidR="00675022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022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92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6.7</w:t>
            </w:r>
          </w:p>
        </w:tc>
        <w:tc>
          <w:tcPr>
            <w:tcW w:w="1060" w:type="dxa"/>
          </w:tcPr>
          <w:p w:rsidR="00DD4441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Атомная энергетика</w:t>
            </w:r>
          </w:p>
          <w:p w:rsidR="00675022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022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6.7.1</w:t>
            </w:r>
          </w:p>
        </w:tc>
        <w:tc>
          <w:tcPr>
            <w:tcW w:w="1060" w:type="dxa"/>
          </w:tcPr>
          <w:p w:rsidR="00DD4441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  <w:p w:rsidR="00675022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022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8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3.1.1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P220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3.2.3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060" w:type="dxa"/>
          </w:tcPr>
          <w:p w:rsidR="00DD4441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</w:t>
            </w:r>
          </w:p>
          <w:p w:rsidR="00675022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022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1060" w:type="dxa"/>
          </w:tcPr>
          <w:p w:rsidR="00DD4441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Складские площадки</w:t>
            </w:r>
          </w:p>
          <w:p w:rsidR="00675022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022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6.9.1</w:t>
            </w:r>
          </w:p>
        </w:tc>
        <w:tc>
          <w:tcPr>
            <w:tcW w:w="1060" w:type="dxa"/>
          </w:tcPr>
          <w:p w:rsidR="00DD4441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космической деятельности</w:t>
            </w:r>
          </w:p>
          <w:p w:rsidR="00675022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022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1060" w:type="dxa"/>
          </w:tcPr>
          <w:p w:rsidR="00DD4441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Целлюлозно-бумажная промышленность</w:t>
            </w:r>
          </w:p>
          <w:p w:rsidR="00675022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022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</w:t>
            </w: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записанных носителей информации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1060" w:type="dxa"/>
          </w:tcPr>
          <w:p w:rsidR="00DD4441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675022" w:rsidRPr="003145E5" w:rsidRDefault="00DD4441" w:rsidP="002E25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Научно-производственная деятельность</w:t>
            </w: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1060" w:type="dxa"/>
          </w:tcPr>
          <w:p w:rsidR="00DD4441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39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7.1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w:anchor="P580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7.5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060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0" w:name="P539"/>
            <w:bookmarkEnd w:id="60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Железнодорожный транспорт</w:t>
            </w:r>
          </w:p>
          <w:p w:rsidR="00675022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022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45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7.1.1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w:anchor="P550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7.1.2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060" w:type="dxa"/>
          </w:tcPr>
          <w:p w:rsidR="00DD4441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675022" w:rsidRPr="003145E5" w:rsidRDefault="00DD4441" w:rsidP="002E25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1" w:name="P545"/>
            <w:bookmarkEnd w:id="61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7.1.1</w:t>
            </w:r>
          </w:p>
        </w:tc>
        <w:tc>
          <w:tcPr>
            <w:tcW w:w="1060" w:type="dxa"/>
          </w:tcPr>
          <w:p w:rsidR="00DD4441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железнодорожных перевозок</w:t>
            </w:r>
          </w:p>
          <w:p w:rsidR="00675022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022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022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2" w:name="P550"/>
            <w:bookmarkEnd w:id="62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7.1.2</w:t>
            </w:r>
          </w:p>
        </w:tc>
        <w:tc>
          <w:tcPr>
            <w:tcW w:w="1060" w:type="dxa"/>
          </w:tcPr>
          <w:p w:rsidR="00DD4441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Автомобильный транспорт</w:t>
            </w:r>
          </w:p>
          <w:p w:rsidR="00675022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022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59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7.2.1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w:anchor="P567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7.2.3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060" w:type="dxa"/>
          </w:tcPr>
          <w:p w:rsidR="00DD4441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автомобильных дорог</w:t>
            </w:r>
          </w:p>
          <w:p w:rsidR="00675022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022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2.7.1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P382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4.9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P567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7.2.3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3" w:name="P559"/>
            <w:bookmarkEnd w:id="63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7.2.1</w:t>
            </w:r>
          </w:p>
        </w:tc>
        <w:tc>
          <w:tcPr>
            <w:tcW w:w="1060" w:type="dxa"/>
          </w:tcPr>
          <w:p w:rsidR="00DD4441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перевозок пассажиров</w:t>
            </w:r>
          </w:p>
          <w:p w:rsidR="00675022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022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Размещение зданий и сооружений, предназначенных для обслуживания пассажиров, за исключением </w:t>
            </w: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84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кодом 7.6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7.2.2</w:t>
            </w:r>
          </w:p>
        </w:tc>
        <w:tc>
          <w:tcPr>
            <w:tcW w:w="1060" w:type="dxa"/>
          </w:tcPr>
          <w:p w:rsidR="00DD4441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Стоянки транспорта общего пользования</w:t>
            </w:r>
          </w:p>
          <w:p w:rsidR="00675022" w:rsidRPr="003145E5" w:rsidRDefault="00675022" w:rsidP="002E25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4" w:name="P567"/>
            <w:bookmarkEnd w:id="64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7.2.3</w:t>
            </w:r>
          </w:p>
        </w:tc>
        <w:tc>
          <w:tcPr>
            <w:tcW w:w="1060" w:type="dxa"/>
          </w:tcPr>
          <w:p w:rsidR="00DD4441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 транспорт</w:t>
            </w:r>
          </w:p>
          <w:p w:rsidR="00675022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022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060" w:type="dxa"/>
          </w:tcPr>
          <w:p w:rsidR="00DD4441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Воздушный транспорт</w:t>
            </w:r>
          </w:p>
          <w:p w:rsidR="00675022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022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060" w:type="dxa"/>
          </w:tcPr>
          <w:p w:rsidR="00DD4441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Трубопроводный транспорт</w:t>
            </w:r>
          </w:p>
          <w:p w:rsidR="00675022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022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5" w:name="P580"/>
            <w:bookmarkEnd w:id="65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060" w:type="dxa"/>
          </w:tcPr>
          <w:p w:rsidR="00DD4441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Внеуличный транспорт</w:t>
            </w:r>
          </w:p>
          <w:p w:rsidR="00675022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022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022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6" w:name="P584"/>
            <w:bookmarkEnd w:id="66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060" w:type="dxa"/>
          </w:tcPr>
          <w:p w:rsidR="00DD4441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обороны и безопасности</w:t>
            </w: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022" w:rsidRPr="003145E5" w:rsidRDefault="00675022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</w:t>
            </w: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боевой готовности воинских частей;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8.0</w:t>
            </w:r>
          </w:p>
        </w:tc>
        <w:tc>
          <w:tcPr>
            <w:tcW w:w="1060" w:type="dxa"/>
          </w:tcPr>
          <w:p w:rsidR="00DD4441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вооруженных сил</w:t>
            </w: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060" w:type="dxa"/>
          </w:tcPr>
          <w:p w:rsidR="00DD4441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Государственной границы Российской Федерации</w:t>
            </w: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060" w:type="dxa"/>
          </w:tcPr>
          <w:p w:rsidR="00DD4441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внутреннего правопорядка</w:t>
            </w: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060" w:type="dxa"/>
          </w:tcPr>
          <w:p w:rsidR="00DD4441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655977" w:rsidRPr="003145E5" w:rsidRDefault="00DD4441" w:rsidP="002E25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060" w:type="dxa"/>
          </w:tcPr>
          <w:p w:rsidR="00DD4441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по особой охране и изучению природы</w:t>
            </w: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060" w:type="dxa"/>
          </w:tcPr>
          <w:p w:rsidR="00DD4441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Охрана природных </w:t>
            </w: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территорий</w:t>
            </w: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Сохранение отдельных естественных качеств </w:t>
            </w: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9.1</w:t>
            </w:r>
          </w:p>
        </w:tc>
        <w:tc>
          <w:tcPr>
            <w:tcW w:w="1060" w:type="dxa"/>
          </w:tcPr>
          <w:p w:rsidR="00DD4441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467" w:rsidRPr="003145E5" w:rsidTr="00D276B7">
        <w:tc>
          <w:tcPr>
            <w:tcW w:w="2552" w:type="dxa"/>
          </w:tcPr>
          <w:p w:rsidR="00135467" w:rsidRDefault="00135467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и репродукция редких и (или) находящихся под угрозой исчезновения видов животных</w:t>
            </w:r>
          </w:p>
          <w:p w:rsidR="00655977" w:rsidRDefault="00655977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77" w:rsidRPr="002C6529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5467" w:rsidRPr="002C6529" w:rsidRDefault="00135467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924" w:type="dxa"/>
          </w:tcPr>
          <w:p w:rsidR="00135467" w:rsidRPr="002C6529" w:rsidRDefault="00135467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1060" w:type="dxa"/>
          </w:tcPr>
          <w:p w:rsidR="00135467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Курортная деятельность</w:t>
            </w: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060" w:type="dxa"/>
          </w:tcPr>
          <w:p w:rsidR="00DD4441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Санаторная деятельность</w:t>
            </w: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9.2.1</w:t>
            </w:r>
          </w:p>
        </w:tc>
        <w:tc>
          <w:tcPr>
            <w:tcW w:w="1060" w:type="dxa"/>
          </w:tcPr>
          <w:p w:rsidR="00DD4441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Историко-культурная деятельность</w:t>
            </w: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060" w:type="dxa"/>
          </w:tcPr>
          <w:p w:rsidR="00DD4441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лесов</w:t>
            </w: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635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10.1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w:anchor="P644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10.4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60" w:type="dxa"/>
          </w:tcPr>
          <w:p w:rsidR="00DD4441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Заготовка древесины</w:t>
            </w: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Рубка лесных насаждений, выросших в природных </w:t>
            </w: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7" w:name="P635"/>
            <w:bookmarkEnd w:id="67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1060" w:type="dxa"/>
          </w:tcPr>
          <w:p w:rsidR="00DD4441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Лесные плантации</w:t>
            </w: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060" w:type="dxa"/>
          </w:tcPr>
          <w:p w:rsidR="00DD4441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Заготовка лесных ресурсов</w:t>
            </w: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1060" w:type="dxa"/>
          </w:tcPr>
          <w:p w:rsidR="00DD4441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655977" w:rsidRPr="003145E5" w:rsidRDefault="00DD4441" w:rsidP="002E25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леса</w:t>
            </w: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8" w:name="P644"/>
            <w:bookmarkEnd w:id="68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060" w:type="dxa"/>
          </w:tcPr>
          <w:p w:rsidR="00DD4441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Водные объекты</w:t>
            </w: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060" w:type="dxa"/>
          </w:tcPr>
          <w:p w:rsidR="00DD4441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пользование водными объектами</w:t>
            </w: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060" w:type="dxa"/>
          </w:tcPr>
          <w:p w:rsidR="00DD4441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Специальное пользование водными объектами</w:t>
            </w: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1060" w:type="dxa"/>
          </w:tcPr>
          <w:p w:rsidR="00DD4441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Гидротехнические сооружения</w:t>
            </w: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060" w:type="dxa"/>
          </w:tcPr>
          <w:p w:rsidR="00DD4441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  <w:p w:rsidR="00655977" w:rsidRPr="003145E5" w:rsidRDefault="00655977" w:rsidP="002E25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664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12.0.1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w:anchor="P668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12.0.2</w:t>
              </w:r>
            </w:hyperlink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12.0</w:t>
            </w:r>
          </w:p>
        </w:tc>
        <w:tc>
          <w:tcPr>
            <w:tcW w:w="1060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Улично-дорожная сеть</w:t>
            </w:r>
          </w:p>
          <w:p w:rsidR="00655977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кодами 2.7.1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P382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4.9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w:anchor="P567" w:history="1">
              <w:r w:rsidRPr="003145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7.2.3</w:t>
              </w:r>
            </w:hyperlink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9" w:name="P664"/>
            <w:bookmarkEnd w:id="69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12.0.1</w:t>
            </w:r>
          </w:p>
        </w:tc>
        <w:tc>
          <w:tcPr>
            <w:tcW w:w="1060" w:type="dxa"/>
          </w:tcPr>
          <w:p w:rsidR="00DD4441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территории</w:t>
            </w: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0" w:name="P668"/>
            <w:bookmarkEnd w:id="70"/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12.0.2</w:t>
            </w:r>
          </w:p>
        </w:tc>
        <w:tc>
          <w:tcPr>
            <w:tcW w:w="1060" w:type="dxa"/>
          </w:tcPr>
          <w:p w:rsidR="00DD4441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Ритуальная деятельность</w:t>
            </w: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соответствующих культовых сооружений;</w:t>
            </w:r>
          </w:p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060" w:type="dxa"/>
          </w:tcPr>
          <w:p w:rsidR="00DD4441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деятельность</w:t>
            </w: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977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1060" w:type="dxa"/>
          </w:tcPr>
          <w:p w:rsidR="00DD4441" w:rsidRPr="003145E5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Запас</w:t>
            </w: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1060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общего назначения</w:t>
            </w:r>
          </w:p>
          <w:p w:rsidR="00AE3EAE" w:rsidRDefault="00AE3EAE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3EAE" w:rsidRPr="003145E5" w:rsidRDefault="00AE3EAE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60" w:type="dxa"/>
          </w:tcPr>
          <w:p w:rsidR="00DD4441" w:rsidRPr="003145E5" w:rsidRDefault="00AE3EAE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огородничества</w:t>
            </w:r>
          </w:p>
          <w:p w:rsidR="00655977" w:rsidRDefault="0065597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3666" w:rsidRPr="003145E5" w:rsidRDefault="00373666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</w:t>
            </w: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инвентаря и урожая сельскохозяйственных культур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1060" w:type="dxa"/>
          </w:tcPr>
          <w:p w:rsidR="00DD4441" w:rsidRPr="003145E5" w:rsidRDefault="0020208B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Ведение садоводства</w:t>
            </w:r>
          </w:p>
          <w:p w:rsidR="00373666" w:rsidRDefault="00373666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3666" w:rsidRPr="003145E5" w:rsidRDefault="00373666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5467" w:rsidRPr="002C6529" w:rsidRDefault="00135467" w:rsidP="00D276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DD4441" w:rsidRPr="003145E5" w:rsidRDefault="00135467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5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w:anchor="P136" w:history="1">
              <w:r w:rsidRPr="002C65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2.1</w:t>
              </w:r>
            </w:hyperlink>
            <w:r w:rsidRPr="002C6529">
              <w:rPr>
                <w:rFonts w:ascii="Times New Roman" w:hAnsi="Times New Roman" w:cs="Times New Roman"/>
                <w:sz w:val="24"/>
                <w:szCs w:val="24"/>
              </w:rPr>
              <w:t>, хозяйственных построек и гаражей для собственных нужд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060" w:type="dxa"/>
          </w:tcPr>
          <w:p w:rsidR="00DD4441" w:rsidRPr="003145E5" w:rsidRDefault="0020208B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DD4441" w:rsidRPr="003145E5" w:rsidTr="00D276B7">
        <w:tc>
          <w:tcPr>
            <w:tcW w:w="2552" w:type="dxa"/>
          </w:tcPr>
          <w:p w:rsidR="00DD4441" w:rsidRPr="001E7B0B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предоставленные для  завершения строительства объектов незавершенного строительства, за исключением случаев, установленных пунктом 9 Порядка, утвержденного постановлением Правительства Тверской области от 30.05.2020                    № 250-пп</w:t>
            </w:r>
          </w:p>
        </w:tc>
        <w:tc>
          <w:tcPr>
            <w:tcW w:w="924" w:type="dxa"/>
          </w:tcPr>
          <w:p w:rsidR="00DD4441" w:rsidRPr="003145E5" w:rsidRDefault="00DD4441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DD4441" w:rsidRPr="003145E5" w:rsidRDefault="0014324D" w:rsidP="00D276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43811" w:rsidRDefault="00A43811"/>
    <w:sectPr w:rsidR="00A43811" w:rsidSect="00DF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216"/>
    <w:multiLevelType w:val="hybridMultilevel"/>
    <w:tmpl w:val="5146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7F06"/>
    <w:multiLevelType w:val="hybridMultilevel"/>
    <w:tmpl w:val="3C24893E"/>
    <w:lvl w:ilvl="0" w:tplc="7EC6E8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F71892"/>
    <w:multiLevelType w:val="hybridMultilevel"/>
    <w:tmpl w:val="AA5AEDC6"/>
    <w:lvl w:ilvl="0" w:tplc="09E4D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7422FA"/>
    <w:multiLevelType w:val="multilevel"/>
    <w:tmpl w:val="C4D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8149BF"/>
    <w:multiLevelType w:val="hybridMultilevel"/>
    <w:tmpl w:val="73A8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82E81"/>
    <w:multiLevelType w:val="hybridMultilevel"/>
    <w:tmpl w:val="4F2C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50DFC"/>
    <w:multiLevelType w:val="hybridMultilevel"/>
    <w:tmpl w:val="4EEA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3811"/>
    <w:rsid w:val="00046CE0"/>
    <w:rsid w:val="000912C4"/>
    <w:rsid w:val="000E6EA6"/>
    <w:rsid w:val="00135467"/>
    <w:rsid w:val="00140592"/>
    <w:rsid w:val="0014324D"/>
    <w:rsid w:val="001522C9"/>
    <w:rsid w:val="00175B8D"/>
    <w:rsid w:val="001E14AA"/>
    <w:rsid w:val="001E7B0B"/>
    <w:rsid w:val="0020208B"/>
    <w:rsid w:val="002227B9"/>
    <w:rsid w:val="00252698"/>
    <w:rsid w:val="00263329"/>
    <w:rsid w:val="00267D65"/>
    <w:rsid w:val="002C6529"/>
    <w:rsid w:val="002E2558"/>
    <w:rsid w:val="003145E5"/>
    <w:rsid w:val="003433A3"/>
    <w:rsid w:val="00373666"/>
    <w:rsid w:val="00390089"/>
    <w:rsid w:val="00453973"/>
    <w:rsid w:val="0049063E"/>
    <w:rsid w:val="004B25D8"/>
    <w:rsid w:val="00584D3C"/>
    <w:rsid w:val="00592E2C"/>
    <w:rsid w:val="006225A3"/>
    <w:rsid w:val="00647778"/>
    <w:rsid w:val="00655977"/>
    <w:rsid w:val="00675022"/>
    <w:rsid w:val="00680A72"/>
    <w:rsid w:val="00684969"/>
    <w:rsid w:val="006926F6"/>
    <w:rsid w:val="00751E6D"/>
    <w:rsid w:val="00753B69"/>
    <w:rsid w:val="00866E6A"/>
    <w:rsid w:val="00875271"/>
    <w:rsid w:val="008A3FEA"/>
    <w:rsid w:val="008C3B38"/>
    <w:rsid w:val="00937165"/>
    <w:rsid w:val="00940AC6"/>
    <w:rsid w:val="009E079D"/>
    <w:rsid w:val="00A222E7"/>
    <w:rsid w:val="00A24CFD"/>
    <w:rsid w:val="00A43811"/>
    <w:rsid w:val="00A62E50"/>
    <w:rsid w:val="00A972C2"/>
    <w:rsid w:val="00AE3EAE"/>
    <w:rsid w:val="00B067DC"/>
    <w:rsid w:val="00B21058"/>
    <w:rsid w:val="00B26353"/>
    <w:rsid w:val="00B327E3"/>
    <w:rsid w:val="00BA258C"/>
    <w:rsid w:val="00BF58FD"/>
    <w:rsid w:val="00C1032B"/>
    <w:rsid w:val="00C122A1"/>
    <w:rsid w:val="00C42FD2"/>
    <w:rsid w:val="00C54EA6"/>
    <w:rsid w:val="00CA42FF"/>
    <w:rsid w:val="00CB3AD7"/>
    <w:rsid w:val="00D276B7"/>
    <w:rsid w:val="00D5640D"/>
    <w:rsid w:val="00DA3B90"/>
    <w:rsid w:val="00DD4441"/>
    <w:rsid w:val="00DF5611"/>
    <w:rsid w:val="00E01BF9"/>
    <w:rsid w:val="00E23B1F"/>
    <w:rsid w:val="00E543CE"/>
    <w:rsid w:val="00E625A4"/>
    <w:rsid w:val="00E72B25"/>
    <w:rsid w:val="00FA048D"/>
    <w:rsid w:val="00FE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78"/>
  </w:style>
  <w:style w:type="paragraph" w:styleId="1">
    <w:name w:val="heading 1"/>
    <w:basedOn w:val="a"/>
    <w:link w:val="10"/>
    <w:uiPriority w:val="9"/>
    <w:qFormat/>
    <w:rsid w:val="00A43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8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rsid w:val="00A43811"/>
  </w:style>
  <w:style w:type="paragraph" w:styleId="a3">
    <w:name w:val="Balloon Text"/>
    <w:basedOn w:val="a"/>
    <w:link w:val="a4"/>
    <w:semiHidden/>
    <w:rsid w:val="00A43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438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43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43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A43811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rsid w:val="00A43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rsid w:val="00A43811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uiPriority w:val="99"/>
    <w:unhideWhenUsed/>
    <w:rsid w:val="00A43811"/>
    <w:rPr>
      <w:color w:val="0000FF"/>
      <w:u w:val="single"/>
    </w:rPr>
  </w:style>
  <w:style w:type="character" w:customStyle="1" w:styleId="nobr">
    <w:name w:val="nobr"/>
    <w:basedOn w:val="a0"/>
    <w:rsid w:val="00A43811"/>
  </w:style>
  <w:style w:type="character" w:customStyle="1" w:styleId="blk">
    <w:name w:val="blk"/>
    <w:basedOn w:val="a0"/>
    <w:rsid w:val="00A43811"/>
  </w:style>
  <w:style w:type="paragraph" w:customStyle="1" w:styleId="pboth">
    <w:name w:val="pboth"/>
    <w:basedOn w:val="a"/>
    <w:rsid w:val="00A4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A4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8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rsid w:val="00A43811"/>
  </w:style>
  <w:style w:type="paragraph" w:styleId="a3">
    <w:name w:val="Balloon Text"/>
    <w:basedOn w:val="a"/>
    <w:link w:val="a4"/>
    <w:semiHidden/>
    <w:rsid w:val="00A43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438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43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43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A43811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rsid w:val="00A43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rsid w:val="00A43811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uiPriority w:val="99"/>
    <w:unhideWhenUsed/>
    <w:rsid w:val="00A43811"/>
    <w:rPr>
      <w:color w:val="0000FF"/>
      <w:u w:val="single"/>
    </w:rPr>
  </w:style>
  <w:style w:type="character" w:customStyle="1" w:styleId="nobr">
    <w:name w:val="nobr"/>
    <w:basedOn w:val="a0"/>
    <w:rsid w:val="00A43811"/>
  </w:style>
  <w:style w:type="character" w:customStyle="1" w:styleId="blk">
    <w:name w:val="blk"/>
    <w:basedOn w:val="a0"/>
    <w:rsid w:val="00A43811"/>
  </w:style>
  <w:style w:type="paragraph" w:customStyle="1" w:styleId="pboth">
    <w:name w:val="pboth"/>
    <w:basedOn w:val="a"/>
    <w:rsid w:val="00A4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A4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8453</Words>
  <Characters>48187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2021-11-26T06:15:00Z</cp:lastPrinted>
  <dcterms:created xsi:type="dcterms:W3CDTF">2022-12-14T13:41:00Z</dcterms:created>
  <dcterms:modified xsi:type="dcterms:W3CDTF">2022-12-15T04:57:00Z</dcterms:modified>
</cp:coreProperties>
</file>